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FD5617" w:rsidRPr="00813BF2" w14:paraId="709532A0" w14:textId="77777777" w:rsidTr="00813BF2">
        <w:tc>
          <w:tcPr>
            <w:tcW w:w="15388" w:type="dxa"/>
            <w:gridSpan w:val="8"/>
            <w:shd w:val="clear" w:color="auto" w:fill="FFC000"/>
          </w:tcPr>
          <w:p w14:paraId="05D7C968" w14:textId="1B56739E" w:rsidR="00FD5617" w:rsidRDefault="00FD5617" w:rsidP="00FD561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</w:t>
            </w:r>
            <w:r w:rsidR="002275F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4EA37A3C" w14:textId="4180D0D1" w:rsidR="00FD5617" w:rsidRPr="00813BF2" w:rsidRDefault="00FD5617" w:rsidP="00FD561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D5617" w:rsidRPr="00813BF2" w14:paraId="2F5BB3FC" w14:textId="77777777" w:rsidTr="00E679E7">
        <w:tc>
          <w:tcPr>
            <w:tcW w:w="2161" w:type="dxa"/>
          </w:tcPr>
          <w:p w14:paraId="6927A416" w14:textId="570258B6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Year Group: 5/6</w:t>
            </w:r>
          </w:p>
          <w:p w14:paraId="78095DC2" w14:textId="6A86285F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Year A</w:t>
            </w:r>
          </w:p>
        </w:tc>
        <w:tc>
          <w:tcPr>
            <w:tcW w:w="1835" w:type="dxa"/>
          </w:tcPr>
          <w:p w14:paraId="26C4145F" w14:textId="7B3EF874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Half term: Autumn 1</w:t>
            </w:r>
          </w:p>
        </w:tc>
        <w:tc>
          <w:tcPr>
            <w:tcW w:w="1793" w:type="dxa"/>
          </w:tcPr>
          <w:p w14:paraId="18B8EB94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SCOPE: Colour </w:t>
            </w:r>
          </w:p>
          <w:p w14:paraId="00061C22" w14:textId="1BDB5996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Picasso</w:t>
            </w:r>
          </w:p>
          <w:p w14:paraId="4B4E37E2" w14:textId="1E5D1F41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Self Portrait</w:t>
            </w:r>
          </w:p>
        </w:tc>
        <w:tc>
          <w:tcPr>
            <w:tcW w:w="9599" w:type="dxa"/>
            <w:gridSpan w:val="5"/>
          </w:tcPr>
          <w:p w14:paraId="791869E9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0DFB3C9B" w14:textId="77777777" w:rsidR="00FD5617" w:rsidRPr="00813BF2" w:rsidRDefault="00FD5617" w:rsidP="00FD5617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create a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palette, demonstrating mixing</w:t>
            </w:r>
            <w:r w:rsidRPr="00813BF2">
              <w:rPr>
                <w:rFonts w:ascii="Tahoma" w:hAnsi="Tahoma" w:cs="Tahoma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techniques;</w:t>
            </w:r>
          </w:p>
          <w:p w14:paraId="7A50CFA9" w14:textId="10123542" w:rsidR="00FD5617" w:rsidRPr="00813BF2" w:rsidRDefault="00FD5617" w:rsidP="00FD5617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a range of paint (acrylic, oil paints, water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) to create visually interesting</w:t>
            </w:r>
            <w:r w:rsidRPr="00813BF2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pieces</w:t>
            </w:r>
          </w:p>
          <w:p w14:paraId="4AAB795D" w14:textId="16958C88" w:rsidR="00FD5617" w:rsidRPr="00813BF2" w:rsidRDefault="00FD5617" w:rsidP="00FD5617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FD5617" w:rsidRPr="00813BF2" w14:paraId="10B44A09" w14:textId="77777777" w:rsidTr="00E679E7">
        <w:tc>
          <w:tcPr>
            <w:tcW w:w="2161" w:type="dxa"/>
            <w:vMerge w:val="restart"/>
          </w:tcPr>
          <w:p w14:paraId="422CFF36" w14:textId="77777777" w:rsidR="00FD5617" w:rsidRPr="00813BF2" w:rsidRDefault="00FD5617" w:rsidP="00FD5617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</w:rPr>
              <w:t>Prior Learning</w:t>
            </w:r>
          </w:p>
          <w:p w14:paraId="0A9219D2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Children can:</w:t>
            </w:r>
          </w:p>
          <w:p w14:paraId="2BB8D506" w14:textId="77777777" w:rsidR="00FD5617" w:rsidRPr="00813BF2" w:rsidRDefault="00FD5617" w:rsidP="00FD5617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51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20"/>
              </w:rPr>
              <w:t>use varied brush techniques to create shapes, textures, patterns and</w:t>
            </w:r>
            <w:r w:rsidRPr="00813BF2">
              <w:rPr>
                <w:rFonts w:ascii="Tahoma" w:hAnsi="Tahoma" w:cs="Tahoma"/>
                <w:color w:val="000000" w:themeColor="text1"/>
                <w:spacing w:val="-4"/>
                <w:sz w:val="18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18"/>
                <w:szCs w:val="20"/>
              </w:rPr>
              <w:t>lines;</w:t>
            </w:r>
          </w:p>
          <w:p w14:paraId="6CD10957" w14:textId="77777777" w:rsidR="00FD5617" w:rsidRPr="00813BF2" w:rsidRDefault="00FD5617" w:rsidP="00FD5617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89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mix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18"/>
                <w:szCs w:val="20"/>
              </w:rPr>
              <w:t>colours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effectively using the correct language, e.g. tint, shade, primary and</w:t>
            </w:r>
            <w:r w:rsidRPr="00813BF2">
              <w:rPr>
                <w:rFonts w:ascii="Tahoma" w:hAnsi="Tahoma" w:cs="Tahoma"/>
                <w:color w:val="000000" w:themeColor="text1"/>
                <w:spacing w:val="-3"/>
                <w:sz w:val="18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18"/>
                <w:szCs w:val="20"/>
              </w:rPr>
              <w:t>secondary;</w:t>
            </w:r>
          </w:p>
          <w:p w14:paraId="2A60375B" w14:textId="48387580" w:rsidR="00FD5617" w:rsidRPr="00813BF2" w:rsidRDefault="00FD5617" w:rsidP="00FD5617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20"/>
              </w:rPr>
              <w:t>create different textures and effects with</w:t>
            </w:r>
            <w:r w:rsidRPr="00813BF2">
              <w:rPr>
                <w:rFonts w:ascii="Tahoma" w:hAnsi="Tahoma" w:cs="Tahoma"/>
                <w:color w:val="000000" w:themeColor="text1"/>
                <w:spacing w:val="-6"/>
                <w:sz w:val="18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18"/>
                <w:szCs w:val="20"/>
              </w:rPr>
              <w:t>paint</w:t>
            </w:r>
          </w:p>
          <w:p w14:paraId="456BE4F5" w14:textId="38A3FF5D" w:rsidR="00FD5617" w:rsidRPr="00813BF2" w:rsidRDefault="00FD5617" w:rsidP="00FD5617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</w:tcPr>
          <w:p w14:paraId="6C14A429" w14:textId="1A5EE460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793" w:type="dxa"/>
          </w:tcPr>
          <w:p w14:paraId="6EEA9C06" w14:textId="25DC23EF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803" w:type="dxa"/>
          </w:tcPr>
          <w:p w14:paraId="39707802" w14:textId="45756C8B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3</w:t>
            </w:r>
          </w:p>
        </w:tc>
        <w:tc>
          <w:tcPr>
            <w:tcW w:w="1783" w:type="dxa"/>
          </w:tcPr>
          <w:p w14:paraId="2AB8B8DF" w14:textId="64E51751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4</w:t>
            </w:r>
          </w:p>
        </w:tc>
        <w:tc>
          <w:tcPr>
            <w:tcW w:w="2068" w:type="dxa"/>
          </w:tcPr>
          <w:p w14:paraId="0B991C2E" w14:textId="3CFECB8A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5</w:t>
            </w:r>
          </w:p>
        </w:tc>
        <w:tc>
          <w:tcPr>
            <w:tcW w:w="1801" w:type="dxa"/>
          </w:tcPr>
          <w:p w14:paraId="0BDACA09" w14:textId="2CDC7269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6</w:t>
            </w:r>
          </w:p>
        </w:tc>
        <w:tc>
          <w:tcPr>
            <w:tcW w:w="2144" w:type="dxa"/>
          </w:tcPr>
          <w:p w14:paraId="63856D05" w14:textId="23B6F41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Future Learning</w:t>
            </w:r>
          </w:p>
        </w:tc>
      </w:tr>
      <w:tr w:rsidR="00FD5617" w:rsidRPr="00813BF2" w14:paraId="6EC38B47" w14:textId="77777777" w:rsidTr="00E679E7">
        <w:trPr>
          <w:trHeight w:val="4200"/>
        </w:trPr>
        <w:tc>
          <w:tcPr>
            <w:tcW w:w="2161" w:type="dxa"/>
            <w:vMerge/>
          </w:tcPr>
          <w:p w14:paraId="1AEC376A" w14:textId="315FC59E" w:rsidR="00FD5617" w:rsidRPr="00813BF2" w:rsidRDefault="00FD5617" w:rsidP="00FD561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4B69929" w14:textId="59B5985B" w:rsidR="00FD5617" w:rsidRPr="00813BF2" w:rsidRDefault="00FD5617" w:rsidP="00FD561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5F4AFF7" w14:textId="2836551D" w:rsidR="00FD5617" w:rsidRPr="00813BF2" w:rsidRDefault="00FD5617" w:rsidP="00FD561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Compare Picasso’s artwork to artwork by Andy Warhol</w:t>
            </w:r>
          </w:p>
          <w:p w14:paraId="34699CAE" w14:textId="476BF601" w:rsidR="00FD5617" w:rsidRPr="00813BF2" w:rsidRDefault="00FD5617" w:rsidP="00FD561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Explain preference for artists and write key facts about each artist</w:t>
            </w:r>
          </w:p>
          <w:p w14:paraId="6F89005A" w14:textId="7DFD3E93" w:rsidR="00FD5617" w:rsidRPr="00813BF2" w:rsidRDefault="00FD5617" w:rsidP="00FD561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Explore a range of paints: watercolour, acrylic, poster, oil and explain which is best to use on cardboard</w:t>
            </w:r>
          </w:p>
        </w:tc>
        <w:tc>
          <w:tcPr>
            <w:tcW w:w="1793" w:type="dxa"/>
          </w:tcPr>
          <w:p w14:paraId="17774E37" w14:textId="62AD6835" w:rsidR="00FD5617" w:rsidRPr="00813BF2" w:rsidRDefault="00FD5617" w:rsidP="00FD561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089A623" w14:textId="48FFCE05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Children are able to sketch the outline of their face using a mirror or photograph</w:t>
            </w:r>
          </w:p>
          <w:p w14:paraId="188F6219" w14:textId="4FB3091C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2716192" w14:textId="678E32C8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divide the face and sketch features with relevant size proportions</w:t>
            </w:r>
          </w:p>
          <w:p w14:paraId="49AC7467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5DF68AA" w14:textId="5D526DBE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26F4DC2" w14:textId="77777777" w:rsidR="00FD5617" w:rsidRPr="00813BF2" w:rsidRDefault="00FD5617" w:rsidP="00FD561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6BF3839" w14:textId="5C59AE93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create their own paint pallet  </w:t>
            </w:r>
          </w:p>
        </w:tc>
        <w:tc>
          <w:tcPr>
            <w:tcW w:w="1783" w:type="dxa"/>
          </w:tcPr>
          <w:p w14:paraId="6B716118" w14:textId="77777777" w:rsidR="00FD5617" w:rsidRPr="00813BF2" w:rsidRDefault="00FD5617" w:rsidP="00FD561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0DC9CED" w14:textId="7F191744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Picasso creates artwork in the style of Cubism which means moving facial features around the face</w:t>
            </w:r>
          </w:p>
        </w:tc>
        <w:tc>
          <w:tcPr>
            <w:tcW w:w="2068" w:type="dxa"/>
          </w:tcPr>
          <w:p w14:paraId="25CE9B61" w14:textId="77777777" w:rsidR="00FD5617" w:rsidRPr="00813BF2" w:rsidRDefault="00FD5617" w:rsidP="00FD561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E8327D1" w14:textId="1939E22E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3D face, adding facial features in a Cubism style</w:t>
            </w:r>
          </w:p>
          <w:p w14:paraId="5CA6B1A9" w14:textId="01FA8E05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426FF55" w14:textId="6F874003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Cubism</w:t>
            </w:r>
          </w:p>
          <w:p w14:paraId="32AFB3E5" w14:textId="199514F6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751E0C3" w14:textId="1B234158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recognise artwork of Picasso and talk about his style </w:t>
            </w:r>
          </w:p>
          <w:p w14:paraId="6A7D0F1B" w14:textId="318734AE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12C1719E" w14:textId="77777777" w:rsidR="00FD5617" w:rsidRPr="00813BF2" w:rsidRDefault="00FD5617" w:rsidP="00FD561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2306988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3D face, adding facial features in a Cubism style</w:t>
            </w:r>
          </w:p>
          <w:p w14:paraId="364D438C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D253417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Cubism</w:t>
            </w:r>
          </w:p>
          <w:p w14:paraId="274C3537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1A2572C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recognise artwork of Picasso and talk about his style </w:t>
            </w:r>
          </w:p>
          <w:p w14:paraId="5AB964EF" w14:textId="7D475381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vMerge w:val="restart"/>
          </w:tcPr>
          <w:p w14:paraId="5E3ACA6B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use their knowledge of Cubism to apply to future artwork</w:t>
            </w:r>
          </w:p>
          <w:p w14:paraId="59A4B2F5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11D2608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mix and make various shades of different colours to create their own pallet for painting</w:t>
            </w:r>
          </w:p>
          <w:p w14:paraId="70CF27A8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56214C5" w14:textId="74A8C76A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D5617" w:rsidRPr="00813BF2" w14:paraId="7887CC89" w14:textId="77777777" w:rsidTr="00E679E7">
        <w:tc>
          <w:tcPr>
            <w:tcW w:w="2161" w:type="dxa"/>
            <w:vMerge/>
          </w:tcPr>
          <w:p w14:paraId="43BC459B" w14:textId="7171E830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35" w:type="dxa"/>
          </w:tcPr>
          <w:p w14:paraId="40683909" w14:textId="4DB71D4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research and write key facts about Andy Warhol and Picasso.</w:t>
            </w:r>
          </w:p>
          <w:p w14:paraId="04EB1A1E" w14:textId="0D3F57BC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express opinions with reasoning</w:t>
            </w:r>
          </w:p>
          <w:p w14:paraId="5EC30818" w14:textId="07D69329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types of paint and select most appropriate for use</w:t>
            </w:r>
          </w:p>
        </w:tc>
        <w:tc>
          <w:tcPr>
            <w:tcW w:w="1793" w:type="dxa"/>
          </w:tcPr>
          <w:p w14:paraId="03AB9928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B1A70BC" w14:textId="2DC60558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increase accuracy of size and proportion of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featuers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to the rest of the features on the face</w:t>
            </w:r>
          </w:p>
        </w:tc>
        <w:tc>
          <w:tcPr>
            <w:tcW w:w="1803" w:type="dxa"/>
          </w:tcPr>
          <w:p w14:paraId="262F0397" w14:textId="77777777" w:rsidR="00FD5617" w:rsidRPr="00813BF2" w:rsidRDefault="00FD5617" w:rsidP="00FD561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6554132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how to mix primary colours to make intended colours</w:t>
            </w:r>
          </w:p>
          <w:p w14:paraId="0DA7CD79" w14:textId="77777777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063CB57" w14:textId="2C02F5A0" w:rsidR="00FD5617" w:rsidRPr="00813BF2" w:rsidRDefault="00FD5617" w:rsidP="00FD5617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their own paint pallet of varying shades - labelled</w:t>
            </w:r>
          </w:p>
        </w:tc>
        <w:tc>
          <w:tcPr>
            <w:tcW w:w="1783" w:type="dxa"/>
          </w:tcPr>
          <w:p w14:paraId="122FAB50" w14:textId="77777777" w:rsidR="00FD5617" w:rsidRPr="00813BF2" w:rsidRDefault="00FD5617" w:rsidP="00FD561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F7CA9F0" w14:textId="36951178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a variety of their own created shades of colour and make features of their face in 3D using their own paint pallet</w:t>
            </w:r>
          </w:p>
        </w:tc>
        <w:tc>
          <w:tcPr>
            <w:tcW w:w="2068" w:type="dxa"/>
          </w:tcPr>
          <w:p w14:paraId="6D680D62" w14:textId="77777777" w:rsidR="00FD5617" w:rsidRPr="00813BF2" w:rsidRDefault="00FD5617" w:rsidP="00FD561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7123D0B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a 3D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self portrait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using Picasso’s Cubism style of art</w:t>
            </w:r>
          </w:p>
          <w:p w14:paraId="17EECD3E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C903426" w14:textId="3C49495B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who Picasso is, recognise his artwork and explain key features of his work</w:t>
            </w:r>
          </w:p>
        </w:tc>
        <w:tc>
          <w:tcPr>
            <w:tcW w:w="1801" w:type="dxa"/>
          </w:tcPr>
          <w:p w14:paraId="0E803A2A" w14:textId="77777777" w:rsidR="00FD5617" w:rsidRPr="00813BF2" w:rsidRDefault="00FD5617" w:rsidP="00FD561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6844233D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a 3D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self portrait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using Picasso’s Cubism style of art</w:t>
            </w:r>
          </w:p>
          <w:p w14:paraId="1908CE07" w14:textId="77777777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32D9F73" w14:textId="01D4A77B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know who Picasso is, recognise his artwork and explain key features of his work</w:t>
            </w:r>
          </w:p>
        </w:tc>
        <w:tc>
          <w:tcPr>
            <w:tcW w:w="2144" w:type="dxa"/>
            <w:vMerge/>
          </w:tcPr>
          <w:p w14:paraId="484ACC2E" w14:textId="75A852DF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D5617" w:rsidRPr="00813BF2" w14:paraId="19201310" w14:textId="77777777" w:rsidTr="004E2C28">
        <w:tc>
          <w:tcPr>
            <w:tcW w:w="15388" w:type="dxa"/>
            <w:gridSpan w:val="8"/>
          </w:tcPr>
          <w:p w14:paraId="78F99041" w14:textId="545C3385" w:rsidR="00FD5617" w:rsidRPr="00813BF2" w:rsidRDefault="00FD5617" w:rsidP="00FD5617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</w:rPr>
              <w:t>Vocabulary:</w:t>
            </w:r>
            <w:r w:rsidRPr="00813BF2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</w:rPr>
              <w:t>sketchbook, develop, refine, texture, shape, form, pattern,</w:t>
            </w:r>
            <w:r w:rsidRPr="00813BF2">
              <w:rPr>
                <w:rFonts w:ascii="Tahoma" w:hAnsi="Tahoma" w:cs="Tahoma"/>
                <w:color w:val="000000" w:themeColor="text1"/>
                <w:spacing w:val="-1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</w:rPr>
              <w:t>structure</w:t>
            </w:r>
          </w:p>
        </w:tc>
      </w:tr>
    </w:tbl>
    <w:p w14:paraId="381C0577" w14:textId="77777777" w:rsidR="00813BF2" w:rsidRPr="00813BF2" w:rsidRDefault="00813BF2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813BF2" w:rsidRPr="00813BF2" w14:paraId="106744B1" w14:textId="77777777" w:rsidTr="00813BF2">
        <w:tc>
          <w:tcPr>
            <w:tcW w:w="15388" w:type="dxa"/>
            <w:gridSpan w:val="8"/>
            <w:shd w:val="clear" w:color="auto" w:fill="FFC000"/>
          </w:tcPr>
          <w:p w14:paraId="08E990A0" w14:textId="77777777" w:rsidR="002275F6" w:rsidRDefault="002275F6" w:rsidP="002275F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0817B429" w14:textId="7CF3F7CB" w:rsidR="004250D8" w:rsidRPr="00813BF2" w:rsidRDefault="004250D8" w:rsidP="00813BF2">
            <w:pPr>
              <w:tabs>
                <w:tab w:val="left" w:pos="5544"/>
              </w:tabs>
              <w:rPr>
                <w:rFonts w:ascii="Tahoma" w:hAnsi="Tahoma" w:cs="Tahoma"/>
                <w:color w:val="000000" w:themeColor="text1"/>
              </w:rPr>
            </w:pPr>
          </w:p>
        </w:tc>
      </w:tr>
      <w:tr w:rsidR="00813BF2" w:rsidRPr="00813BF2" w14:paraId="6ECF2822" w14:textId="77777777" w:rsidTr="00E679E7">
        <w:tc>
          <w:tcPr>
            <w:tcW w:w="2161" w:type="dxa"/>
          </w:tcPr>
          <w:p w14:paraId="64C2EBD4" w14:textId="77777777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7FE02C56" w14:textId="1C735618" w:rsidR="004250D8" w:rsidRPr="00813BF2" w:rsidRDefault="00344215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C345EF" w:rsidRPr="00813BF2">
              <w:rPr>
                <w:rFonts w:ascii="Tahoma" w:hAnsi="Tahoma" w:cs="Tahoma"/>
                <w:color w:val="000000" w:themeColor="text1"/>
              </w:rPr>
              <w:t>5/6</w:t>
            </w:r>
          </w:p>
          <w:p w14:paraId="24DE0054" w14:textId="2BC9119D" w:rsidR="00785CC0" w:rsidRPr="00813BF2" w:rsidRDefault="00785CC0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200F7A" w:rsidRPr="00813BF2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73BF67F6" w14:textId="4FC99B9A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Half term: Autumn </w:t>
            </w:r>
            <w:r w:rsidR="009A5289" w:rsidRPr="00813BF2"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1793" w:type="dxa"/>
          </w:tcPr>
          <w:p w14:paraId="57949B5F" w14:textId="77777777" w:rsidR="00200F7A" w:rsidRPr="00813BF2" w:rsidRDefault="004250D8" w:rsidP="00200F7A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785CC0" w:rsidRPr="00813BF2">
              <w:rPr>
                <w:rFonts w:ascii="Tahoma" w:hAnsi="Tahoma" w:cs="Tahoma"/>
                <w:color w:val="000000" w:themeColor="text1"/>
              </w:rPr>
              <w:t xml:space="preserve">Printing </w:t>
            </w:r>
            <w:r w:rsidR="00200F7A" w:rsidRPr="00813BF2">
              <w:rPr>
                <w:rFonts w:ascii="Tahoma" w:hAnsi="Tahoma" w:cs="Tahoma"/>
                <w:color w:val="000000" w:themeColor="text1"/>
              </w:rPr>
              <w:t xml:space="preserve">Orla Kiely </w:t>
            </w:r>
          </w:p>
          <w:p w14:paraId="11043338" w14:textId="787FB34C" w:rsidR="00200F7A" w:rsidRPr="00813BF2" w:rsidRDefault="00200F7A" w:rsidP="00200F7A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Wrapping Paper</w:t>
            </w:r>
          </w:p>
        </w:tc>
        <w:tc>
          <w:tcPr>
            <w:tcW w:w="9599" w:type="dxa"/>
            <w:gridSpan w:val="5"/>
          </w:tcPr>
          <w:p w14:paraId="692D9FB7" w14:textId="77777777" w:rsidR="004250D8" w:rsidRPr="00813BF2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3E76BA8A" w14:textId="77777777" w:rsidR="00AD16C1" w:rsidRPr="00813BF2" w:rsidRDefault="00AD16C1" w:rsidP="00AD16C1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design and create printing</w:t>
            </w:r>
            <w:r w:rsidRPr="00813BF2">
              <w:rPr>
                <w:rFonts w:ascii="Tahoma" w:hAnsi="Tahoma" w:cs="Tahoma"/>
                <w:color w:val="000000" w:themeColor="text1"/>
                <w:spacing w:val="-2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</w:rPr>
              <w:t>blocks/tiles;</w:t>
            </w:r>
          </w:p>
          <w:p w14:paraId="6BDF12A0" w14:textId="77777777" w:rsidR="00AD16C1" w:rsidRPr="00813BF2" w:rsidRDefault="00AD16C1" w:rsidP="00AD16C1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develop techniques in mono, block and relief</w:t>
            </w:r>
            <w:r w:rsidRPr="00813BF2">
              <w:rPr>
                <w:rFonts w:ascii="Tahoma" w:hAnsi="Tahoma" w:cs="Tahoma"/>
                <w:color w:val="000000" w:themeColor="text1"/>
                <w:spacing w:val="-1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</w:rPr>
              <w:t>printing;</w:t>
            </w:r>
          </w:p>
          <w:p w14:paraId="5CE24071" w14:textId="44FF3D18" w:rsidR="008D0030" w:rsidRPr="00813BF2" w:rsidRDefault="00AD16C1" w:rsidP="00AD16C1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create and arrange accurate</w:t>
            </w:r>
            <w:r w:rsidRPr="00813BF2">
              <w:rPr>
                <w:rFonts w:ascii="Tahoma" w:hAnsi="Tahoma" w:cs="Tahoma"/>
                <w:color w:val="000000" w:themeColor="text1"/>
                <w:spacing w:val="-4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</w:rPr>
              <w:t>patterns</w:t>
            </w:r>
          </w:p>
        </w:tc>
      </w:tr>
      <w:tr w:rsidR="00813BF2" w:rsidRPr="00813BF2" w14:paraId="2E59CEBD" w14:textId="77777777" w:rsidTr="00E679E7">
        <w:tc>
          <w:tcPr>
            <w:tcW w:w="2161" w:type="dxa"/>
            <w:vMerge w:val="restart"/>
          </w:tcPr>
          <w:p w14:paraId="1C438E93" w14:textId="77777777" w:rsidR="0049659D" w:rsidRPr="00813BF2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3E8EB290" w14:textId="77777777" w:rsidR="00AD16C1" w:rsidRPr="00813BF2" w:rsidRDefault="00AD16C1" w:rsidP="00AD16C1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 xml:space="preserve">use more than one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colour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 xml:space="preserve"> to layer in a print;</w:t>
            </w:r>
          </w:p>
          <w:p w14:paraId="03650978" w14:textId="77777777" w:rsidR="00AD16C1" w:rsidRPr="00813BF2" w:rsidRDefault="00AD16C1" w:rsidP="00AD16C1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replicate patterns from</w:t>
            </w:r>
            <w:r w:rsidRPr="00813BF2">
              <w:rPr>
                <w:rFonts w:ascii="Tahoma" w:hAnsi="Tahoma" w:cs="Tahoma"/>
                <w:color w:val="000000" w:themeColor="text1"/>
                <w:spacing w:val="-5"/>
                <w:sz w:val="20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observations;</w:t>
            </w:r>
          </w:p>
          <w:p w14:paraId="5628FB30" w14:textId="77777777" w:rsidR="00AD16C1" w:rsidRPr="00813BF2" w:rsidRDefault="00AD16C1" w:rsidP="00AD16C1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make printing</w:t>
            </w:r>
            <w:r w:rsidRPr="00813BF2">
              <w:rPr>
                <w:rFonts w:ascii="Tahoma" w:hAnsi="Tahoma" w:cs="Tahoma"/>
                <w:color w:val="000000" w:themeColor="text1"/>
                <w:spacing w:val="-1"/>
                <w:sz w:val="20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blocks;</w:t>
            </w:r>
          </w:p>
          <w:p w14:paraId="2DBAAB39" w14:textId="17BCC49F" w:rsidR="0049659D" w:rsidRPr="00813BF2" w:rsidRDefault="00AD16C1" w:rsidP="00AD16C1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make repeated patterns with</w:t>
            </w:r>
            <w:r w:rsidRPr="00813BF2">
              <w:rPr>
                <w:rFonts w:ascii="Tahoma" w:hAnsi="Tahoma" w:cs="Tahoma"/>
                <w:color w:val="000000" w:themeColor="text1"/>
                <w:spacing w:val="-3"/>
                <w:sz w:val="20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precision</w:t>
            </w:r>
            <w:r w:rsidRPr="00813BF2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0CB3879B" w14:textId="29ABAD02" w:rsidR="0049659D" w:rsidRPr="00813BF2" w:rsidRDefault="0049659D" w:rsidP="0004727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E65EC45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725FE4B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579933F3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B6ACDAA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3B60CB2C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B5F3DB7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5FCF4A14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813BF2" w:rsidRPr="00813BF2" w14:paraId="1A80229A" w14:textId="77777777" w:rsidTr="00E679E7">
        <w:trPr>
          <w:trHeight w:val="4574"/>
        </w:trPr>
        <w:tc>
          <w:tcPr>
            <w:tcW w:w="2161" w:type="dxa"/>
            <w:vMerge/>
          </w:tcPr>
          <w:p w14:paraId="465CEA99" w14:textId="77777777" w:rsidR="0049659D" w:rsidRPr="00813BF2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5A0C36D" w14:textId="6270FD39" w:rsidR="0049659D" w:rsidRPr="00813BF2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0303AECB" w14:textId="407971AC" w:rsidR="005C3952" w:rsidRPr="00813BF2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compare artwork by Orla Kiely and Enid Marx to John Dyer</w:t>
            </w:r>
            <w:r w:rsidR="00AD16C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0E0AAD40" w14:textId="4AA53AF4" w:rsidR="00AD16C1" w:rsidRPr="00813BF2" w:rsidRDefault="00AD16C1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FD38027" w14:textId="03057D9F" w:rsidR="00AD16C1" w:rsidRPr="00813BF2" w:rsidRDefault="00AD16C1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discuss their opinions of the artwork, developing likes and dislikes.</w:t>
            </w:r>
          </w:p>
          <w:p w14:paraId="6ABB5C88" w14:textId="30D9BFC0" w:rsidR="005C3952" w:rsidRPr="00813BF2" w:rsidRDefault="005C3952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6CBA22" w14:textId="2F55A17B" w:rsidR="0049659D" w:rsidRPr="00813BF2" w:rsidRDefault="005C3952" w:rsidP="00AD16C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drawing of their favourite repeated pattern by Orla Kiely</w:t>
            </w:r>
            <w:r w:rsidR="00AD16C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add colour appropriately</w:t>
            </w:r>
          </w:p>
        </w:tc>
        <w:tc>
          <w:tcPr>
            <w:tcW w:w="1793" w:type="dxa"/>
          </w:tcPr>
          <w:p w14:paraId="112D75E2" w14:textId="77777777" w:rsidR="0049659D" w:rsidRPr="00813BF2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76B5532" w14:textId="1A9CB048" w:rsidR="007269E1" w:rsidRPr="00813BF2" w:rsidRDefault="005C3952" w:rsidP="00AD16C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explore printing techniques by </w:t>
            </w:r>
            <w:r w:rsidR="007269E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practising with </w:t>
            </w:r>
            <w:proofErr w:type="spellStart"/>
            <w:r w:rsidR="007269E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Hapazome</w:t>
            </w:r>
            <w:proofErr w:type="spellEnd"/>
            <w:r w:rsidR="007269E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(printing with leaf and flowers) and </w:t>
            </w:r>
            <w:proofErr w:type="spellStart"/>
            <w:r w:rsidR="007269E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collograph</w:t>
            </w:r>
            <w:proofErr w:type="spellEnd"/>
            <w:r w:rsidR="007269E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(fixing 3D textures e.g. string or </w:t>
            </w:r>
            <w:proofErr w:type="spellStart"/>
            <w:r w:rsidR="007269E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corregated</w:t>
            </w:r>
            <w:proofErr w:type="spellEnd"/>
            <w:r w:rsidR="007269E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cardboard)</w:t>
            </w:r>
          </w:p>
          <w:p w14:paraId="0823805E" w14:textId="55005131" w:rsidR="007269E1" w:rsidRPr="00813BF2" w:rsidRDefault="007269E1" w:rsidP="00AD16C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810162D" w14:textId="52D4FB2F" w:rsidR="0049659D" w:rsidRPr="00813BF2" w:rsidRDefault="007269E1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explain what each technique is and how to use it</w:t>
            </w:r>
          </w:p>
        </w:tc>
        <w:tc>
          <w:tcPr>
            <w:tcW w:w="1803" w:type="dxa"/>
          </w:tcPr>
          <w:p w14:paraId="3C2F833B" w14:textId="77777777" w:rsidR="0049659D" w:rsidRPr="00813BF2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7B7A503" w14:textId="2D81FFD1" w:rsidR="0049659D" w:rsidRPr="00813BF2" w:rsidRDefault="00C84A73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design their own printing resources using prior knowledge and inspiration of Orla Kiely and Enid Marx designs</w:t>
            </w:r>
          </w:p>
          <w:p w14:paraId="59F38B98" w14:textId="77777777" w:rsidR="0049659D" w:rsidRPr="00813BF2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F518DEA" w14:textId="77777777" w:rsidR="0049659D" w:rsidRPr="00813BF2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6BDFEE8" w14:textId="3EA3C8A2" w:rsidR="0049659D" w:rsidRPr="00813BF2" w:rsidRDefault="00C345EF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make a printing resource using their plan </w:t>
            </w:r>
          </w:p>
          <w:p w14:paraId="682A3E2A" w14:textId="43FE56B7" w:rsidR="0049659D" w:rsidRPr="00813BF2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3E7352A1" w14:textId="77777777" w:rsidR="0049659D" w:rsidRPr="00813BF2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E0B60B2" w14:textId="77777777" w:rsidR="0049659D" w:rsidRPr="00813BF2" w:rsidRDefault="00C345EF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use their own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collograph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resources to make a repeated pattern using inspiration from Orla Kiely and Enid Marx</w:t>
            </w:r>
          </w:p>
          <w:p w14:paraId="72341FC9" w14:textId="77777777" w:rsidR="00C345EF" w:rsidRPr="00813BF2" w:rsidRDefault="00C345EF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CECA008" w14:textId="3C7B9F12" w:rsidR="00C345EF" w:rsidRPr="00813BF2" w:rsidRDefault="00C345EF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CC41691" w14:textId="77777777" w:rsidR="0049659D" w:rsidRPr="00813BF2" w:rsidRDefault="0049659D" w:rsidP="0049659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C91883A" w14:textId="18154246" w:rsidR="0049659D" w:rsidRPr="00813BF2" w:rsidRDefault="0044077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a repeated pattern using </w:t>
            </w:r>
            <w:proofErr w:type="spellStart"/>
            <w:r w:rsidR="00C345EF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collograph</w:t>
            </w:r>
            <w:proofErr w:type="spellEnd"/>
            <w:r w:rsidR="00C345EF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printing</w:t>
            </w:r>
          </w:p>
          <w:p w14:paraId="3BA38C65" w14:textId="77777777" w:rsidR="0044077D" w:rsidRPr="00813BF2" w:rsidRDefault="0044077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E27974F" w14:textId="57E8A1A7" w:rsidR="0044077D" w:rsidRPr="00813BF2" w:rsidRDefault="0044077D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able to explain what printing is and how to create a printed pattern</w:t>
            </w:r>
          </w:p>
        </w:tc>
        <w:tc>
          <w:tcPr>
            <w:tcW w:w="2144" w:type="dxa"/>
            <w:vMerge w:val="restart"/>
          </w:tcPr>
          <w:p w14:paraId="0EECEC5E" w14:textId="77777777" w:rsidR="0049659D" w:rsidRPr="00813BF2" w:rsidRDefault="00C345EF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apply their knowledge of printing to future pieces of art</w:t>
            </w:r>
          </w:p>
          <w:p w14:paraId="22EEA8B2" w14:textId="77777777" w:rsidR="00C345EF" w:rsidRPr="00813BF2" w:rsidRDefault="00C345EF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7592DD9" w14:textId="77777777" w:rsidR="00C345EF" w:rsidRPr="00813BF2" w:rsidRDefault="00C345EF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have experience of a range of different artists</w:t>
            </w:r>
          </w:p>
          <w:p w14:paraId="0FBC58D2" w14:textId="77777777" w:rsidR="00C345EF" w:rsidRPr="00813BF2" w:rsidRDefault="00C345EF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4F48A53" w14:textId="77777777" w:rsidR="00C345EF" w:rsidRPr="00813BF2" w:rsidRDefault="00C345EF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can talk about the work of several artists and talk about their likes and dislikes </w:t>
            </w:r>
          </w:p>
          <w:p w14:paraId="5911F5D2" w14:textId="77777777" w:rsidR="00C345EF" w:rsidRPr="00813BF2" w:rsidRDefault="00C345EF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2964920" w14:textId="2307506F" w:rsidR="00C345EF" w:rsidRPr="00813BF2" w:rsidRDefault="00C345EF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developing their own creative style </w:t>
            </w:r>
          </w:p>
        </w:tc>
      </w:tr>
      <w:tr w:rsidR="00813BF2" w:rsidRPr="00813BF2" w14:paraId="1D5AA6D7" w14:textId="77777777" w:rsidTr="00E679E7">
        <w:tc>
          <w:tcPr>
            <w:tcW w:w="2161" w:type="dxa"/>
            <w:vMerge/>
          </w:tcPr>
          <w:p w14:paraId="1FCD29CD" w14:textId="47A9464D" w:rsidR="0049659D" w:rsidRPr="00813BF2" w:rsidRDefault="0049659D" w:rsidP="0049659D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35" w:type="dxa"/>
          </w:tcPr>
          <w:p w14:paraId="32EE8BE5" w14:textId="77777777" w:rsidR="00AD16C1" w:rsidRPr="00813BF2" w:rsidRDefault="0049659D" w:rsidP="00AD16C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Success Criteria</w:t>
            </w:r>
            <w:r w:rsidRPr="00813BF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</w: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Children can </w:t>
            </w:r>
            <w:r w:rsidR="00AD16C1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write key facts about specific artists and talk confidently about the features of their work</w:t>
            </w:r>
          </w:p>
          <w:p w14:paraId="4ACA6316" w14:textId="77777777" w:rsidR="00AD16C1" w:rsidRPr="00813BF2" w:rsidRDefault="00AD16C1" w:rsidP="00AD16C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CC94E8E" w14:textId="39F878B5" w:rsidR="00AD16C1" w:rsidRPr="00813BF2" w:rsidRDefault="00AD16C1" w:rsidP="00AD16C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Children create a colourful drawing inspired by Orla Kiely</w:t>
            </w:r>
          </w:p>
        </w:tc>
        <w:tc>
          <w:tcPr>
            <w:tcW w:w="1793" w:type="dxa"/>
          </w:tcPr>
          <w:p w14:paraId="62F9C34E" w14:textId="77777777" w:rsidR="0049659D" w:rsidRPr="00813BF2" w:rsidRDefault="0049659D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Success Criteria</w:t>
            </w: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77D8B0F2" w14:textId="1E14399A" w:rsidR="005C3952" w:rsidRPr="00813BF2" w:rsidRDefault="005C3952" w:rsidP="007269E1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Children </w:t>
            </w:r>
            <w:r w:rsidR="007269E1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explain what </w:t>
            </w:r>
            <w:proofErr w:type="spellStart"/>
            <w:r w:rsidR="007269E1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hapazome</w:t>
            </w:r>
            <w:proofErr w:type="spellEnd"/>
            <w:r w:rsidR="007269E1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="007269E1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collograph</w:t>
            </w:r>
            <w:proofErr w:type="spellEnd"/>
            <w:r w:rsidR="007269E1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techniques are and explore both</w:t>
            </w:r>
          </w:p>
          <w:p w14:paraId="2D554957" w14:textId="77777777" w:rsidR="005C3952" w:rsidRPr="00813BF2" w:rsidRDefault="005C3952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1D75016" w14:textId="7C61F351" w:rsidR="005C3952" w:rsidRPr="00813BF2" w:rsidRDefault="005C3952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Children choose preference of technique and explain why</w:t>
            </w:r>
          </w:p>
        </w:tc>
        <w:tc>
          <w:tcPr>
            <w:tcW w:w="1803" w:type="dxa"/>
          </w:tcPr>
          <w:p w14:paraId="6C28462A" w14:textId="77777777" w:rsidR="0049659D" w:rsidRPr="00813BF2" w:rsidRDefault="0049659D" w:rsidP="0049659D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Success Criteria</w:t>
            </w:r>
          </w:p>
          <w:p w14:paraId="2C091E39" w14:textId="24452D77" w:rsidR="0049659D" w:rsidRPr="00813BF2" w:rsidRDefault="00C84A73" w:rsidP="0049659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Children design own </w:t>
            </w:r>
            <w:r w:rsidR="00C345EF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printing resource using inspiration of an artist but putting their own style into it</w:t>
            </w:r>
            <w:r w:rsidR="0049659D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14:paraId="5FE2FB27" w14:textId="77777777" w:rsidR="0049659D" w:rsidRPr="00813BF2" w:rsidRDefault="0049659D" w:rsidP="0049659D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Success Criteria</w:t>
            </w:r>
          </w:p>
          <w:p w14:paraId="39DBF5DD" w14:textId="08DFE974" w:rsidR="0049659D" w:rsidRPr="00813BF2" w:rsidRDefault="00C345EF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Children create a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collograph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printing resource</w:t>
            </w:r>
          </w:p>
        </w:tc>
        <w:tc>
          <w:tcPr>
            <w:tcW w:w="2068" w:type="dxa"/>
          </w:tcPr>
          <w:p w14:paraId="51178BF8" w14:textId="77777777" w:rsidR="0049659D" w:rsidRPr="00813BF2" w:rsidRDefault="0049659D" w:rsidP="0049659D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Success Criteria</w:t>
            </w:r>
          </w:p>
          <w:p w14:paraId="7E9D3291" w14:textId="77777777" w:rsidR="0049659D" w:rsidRPr="00813BF2" w:rsidRDefault="005C3952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Children create</w:t>
            </w:r>
            <w:r w:rsidR="00C345EF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 purposeful product with </w:t>
            </w:r>
            <w:proofErr w:type="spellStart"/>
            <w:r w:rsidR="00C345EF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collograph</w:t>
            </w:r>
            <w:proofErr w:type="spellEnd"/>
            <w:r w:rsidR="00C345EF"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decorative design</w:t>
            </w:r>
          </w:p>
          <w:p w14:paraId="6276AC3A" w14:textId="77777777" w:rsidR="00C345EF" w:rsidRPr="00813BF2" w:rsidRDefault="00C345EF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E8A539E" w14:textId="77777777" w:rsidR="00C345EF" w:rsidRPr="00813BF2" w:rsidRDefault="00C345EF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Children explain the patterns and styles Orla Kiely and Enid Marx use in their artwork</w:t>
            </w:r>
          </w:p>
          <w:p w14:paraId="6DD79F68" w14:textId="103DD112" w:rsidR="00C345EF" w:rsidRPr="00813BF2" w:rsidRDefault="00C345EF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40B4ECC" w14:textId="77777777" w:rsidR="0049659D" w:rsidRPr="00813BF2" w:rsidRDefault="0049659D" w:rsidP="0049659D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Success Criteria</w:t>
            </w:r>
          </w:p>
          <w:p w14:paraId="561622E5" w14:textId="16E2E8F2" w:rsidR="0049659D" w:rsidRPr="00813BF2" w:rsidRDefault="0049659D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Children </w:t>
            </w:r>
            <w:proofErr w:type="gramStart"/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are able to</w:t>
            </w:r>
            <w:proofErr w:type="gramEnd"/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create a printed picture for a purpose in the style of Orla Kiley</w:t>
            </w:r>
          </w:p>
          <w:p w14:paraId="49B6C270" w14:textId="77777777" w:rsidR="0049659D" w:rsidRPr="00813BF2" w:rsidRDefault="0049659D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0DA9EE2" w14:textId="5804B451" w:rsidR="0049659D" w:rsidRPr="00813BF2" w:rsidRDefault="0044077D" w:rsidP="0049659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Children explain what printing is and how to print</w:t>
            </w:r>
          </w:p>
        </w:tc>
        <w:tc>
          <w:tcPr>
            <w:tcW w:w="2144" w:type="dxa"/>
            <w:vMerge/>
          </w:tcPr>
          <w:p w14:paraId="1E0E157A" w14:textId="77777777" w:rsidR="0049659D" w:rsidRPr="00813BF2" w:rsidRDefault="0049659D" w:rsidP="0049659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13BF2" w:rsidRPr="00813BF2" w14:paraId="3987A6C2" w14:textId="77777777" w:rsidTr="004E2C28">
        <w:tc>
          <w:tcPr>
            <w:tcW w:w="15388" w:type="dxa"/>
            <w:gridSpan w:val="8"/>
          </w:tcPr>
          <w:p w14:paraId="19F64BBF" w14:textId="56DA795C" w:rsidR="00042D1E" w:rsidRPr="00813BF2" w:rsidRDefault="005413FF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</w:rPr>
              <w:t xml:space="preserve">Vocabulary: </w:t>
            </w:r>
            <w:proofErr w:type="spellStart"/>
            <w:r w:rsidR="00AD16C1"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Hapa-Zome</w:t>
            </w:r>
            <w:proofErr w:type="spellEnd"/>
            <w:r w:rsidR="00AD16C1"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, hammering, pattern, shape, tile, colour, arrange,</w:t>
            </w:r>
            <w:r w:rsidR="00AD16C1" w:rsidRPr="00813BF2">
              <w:rPr>
                <w:rFonts w:ascii="Tahoma" w:hAnsi="Tahoma" w:cs="Tahoma"/>
                <w:color w:val="000000" w:themeColor="text1"/>
                <w:spacing w:val="-8"/>
                <w:sz w:val="20"/>
                <w:szCs w:val="18"/>
              </w:rPr>
              <w:t xml:space="preserve"> </w:t>
            </w:r>
            <w:proofErr w:type="spellStart"/>
            <w:r w:rsidR="00AD16C1"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collograph</w:t>
            </w:r>
            <w:proofErr w:type="spellEnd"/>
          </w:p>
          <w:p w14:paraId="78CBB264" w14:textId="285EC53C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13BF2" w:rsidRPr="00813BF2" w14:paraId="5999B311" w14:textId="77777777" w:rsidTr="00813BF2">
        <w:tc>
          <w:tcPr>
            <w:tcW w:w="15388" w:type="dxa"/>
            <w:gridSpan w:val="8"/>
            <w:shd w:val="clear" w:color="auto" w:fill="FFC000"/>
          </w:tcPr>
          <w:p w14:paraId="035DF06B" w14:textId="77777777" w:rsidR="002275F6" w:rsidRDefault="002275F6" w:rsidP="002275F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241520D8" w14:textId="5304EF26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13BF2" w:rsidRPr="00813BF2" w14:paraId="0E6B5497" w14:textId="77777777" w:rsidTr="00E679E7">
        <w:tc>
          <w:tcPr>
            <w:tcW w:w="2161" w:type="dxa"/>
          </w:tcPr>
          <w:p w14:paraId="787780A5" w14:textId="77777777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6FF9A83D" w14:textId="1FE6D0A3" w:rsidR="004250D8" w:rsidRPr="00813BF2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C345EF" w:rsidRPr="00813BF2">
              <w:rPr>
                <w:rFonts w:ascii="Tahoma" w:hAnsi="Tahoma" w:cs="Tahoma"/>
                <w:color w:val="000000" w:themeColor="text1"/>
              </w:rPr>
              <w:t>5/6</w:t>
            </w:r>
          </w:p>
          <w:p w14:paraId="1B8F223E" w14:textId="29A5F9DF" w:rsidR="003E39A5" w:rsidRPr="00813BF2" w:rsidRDefault="003E39A5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047273" w:rsidRPr="00813BF2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5D21785E" w14:textId="34D0071B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Half term: </w:t>
            </w:r>
            <w:r w:rsidR="00415063" w:rsidRPr="00813BF2">
              <w:rPr>
                <w:rFonts w:ascii="Tahoma" w:hAnsi="Tahoma" w:cs="Tahoma"/>
                <w:color w:val="000000" w:themeColor="text1"/>
              </w:rPr>
              <w:t xml:space="preserve">Spring </w:t>
            </w:r>
            <w:r w:rsidRPr="00813BF2">
              <w:rPr>
                <w:rFonts w:ascii="Tahoma" w:hAnsi="Tahoma" w:cs="Tahoma"/>
                <w:color w:val="000000" w:themeColor="text1"/>
              </w:rPr>
              <w:t>1</w:t>
            </w:r>
          </w:p>
        </w:tc>
        <w:tc>
          <w:tcPr>
            <w:tcW w:w="1793" w:type="dxa"/>
          </w:tcPr>
          <w:p w14:paraId="0B5D23ED" w14:textId="77777777" w:rsidR="00FA6439" w:rsidRPr="00813BF2" w:rsidRDefault="004250D8" w:rsidP="00047273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047273" w:rsidRPr="00813BF2">
              <w:rPr>
                <w:rFonts w:ascii="Tahoma" w:hAnsi="Tahoma" w:cs="Tahoma"/>
                <w:color w:val="000000" w:themeColor="text1"/>
              </w:rPr>
              <w:t>Mixed Media Collage</w:t>
            </w:r>
          </w:p>
          <w:p w14:paraId="681391CD" w14:textId="754FDC8A" w:rsidR="00047273" w:rsidRPr="00813BF2" w:rsidRDefault="00047273" w:rsidP="00047273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Jane Davenport</w:t>
            </w:r>
          </w:p>
        </w:tc>
        <w:tc>
          <w:tcPr>
            <w:tcW w:w="9599" w:type="dxa"/>
            <w:gridSpan w:val="5"/>
          </w:tcPr>
          <w:p w14:paraId="1BDB97DE" w14:textId="77777777" w:rsidR="00415063" w:rsidRPr="00813BF2" w:rsidRDefault="004250D8" w:rsidP="0085166A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41B7D3A3" w14:textId="77777777" w:rsidR="00C345EF" w:rsidRPr="00813BF2" w:rsidRDefault="00C345EF" w:rsidP="00C345EF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add collage to a painted or printed</w:t>
            </w:r>
            <w:r w:rsidRPr="00813BF2">
              <w:rPr>
                <w:rFonts w:ascii="Tahoma" w:hAnsi="Tahoma" w:cs="Tahoma"/>
                <w:color w:val="000000" w:themeColor="text1"/>
                <w:spacing w:val="-5"/>
                <w:sz w:val="20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background;</w:t>
            </w:r>
          </w:p>
          <w:p w14:paraId="443EEF1A" w14:textId="77777777" w:rsidR="00C345EF" w:rsidRPr="00813BF2" w:rsidRDefault="00C345EF" w:rsidP="00C345EF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create and arrange accurate</w:t>
            </w:r>
            <w:r w:rsidRPr="00813BF2">
              <w:rPr>
                <w:rFonts w:ascii="Tahoma" w:hAnsi="Tahoma" w:cs="Tahoma"/>
                <w:color w:val="000000" w:themeColor="text1"/>
                <w:spacing w:val="-4"/>
                <w:sz w:val="20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patterns;</w:t>
            </w:r>
          </w:p>
          <w:p w14:paraId="3D679EF3" w14:textId="77777777" w:rsidR="00C345EF" w:rsidRPr="00813BF2" w:rsidRDefault="00C345EF" w:rsidP="00C345EF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use a range of mixed</w:t>
            </w:r>
            <w:r w:rsidRPr="00813BF2">
              <w:rPr>
                <w:rFonts w:ascii="Tahoma" w:hAnsi="Tahoma" w:cs="Tahoma"/>
                <w:color w:val="000000" w:themeColor="text1"/>
                <w:spacing w:val="-3"/>
                <w:sz w:val="20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media;</w:t>
            </w:r>
          </w:p>
          <w:p w14:paraId="4260961B" w14:textId="611934B6" w:rsidR="0085166A" w:rsidRPr="00813BF2" w:rsidRDefault="00C345EF" w:rsidP="00C345EF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plan and design a</w:t>
            </w:r>
            <w:r w:rsidRPr="00813BF2">
              <w:rPr>
                <w:rFonts w:ascii="Tahoma" w:hAnsi="Tahoma" w:cs="Tahoma"/>
                <w:color w:val="000000" w:themeColor="text1"/>
                <w:spacing w:val="-4"/>
                <w:sz w:val="20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18"/>
              </w:rPr>
              <w:t>collage</w:t>
            </w:r>
          </w:p>
        </w:tc>
      </w:tr>
      <w:tr w:rsidR="00813BF2" w:rsidRPr="00813BF2" w14:paraId="6278977C" w14:textId="77777777" w:rsidTr="00E679E7">
        <w:tc>
          <w:tcPr>
            <w:tcW w:w="2161" w:type="dxa"/>
            <w:vMerge w:val="restart"/>
          </w:tcPr>
          <w:p w14:paraId="4698E2F9" w14:textId="77777777" w:rsidR="0049659D" w:rsidRPr="00813BF2" w:rsidRDefault="0049659D" w:rsidP="00FD039B">
            <w:pPr>
              <w:rPr>
                <w:rFonts w:ascii="Tahoma" w:hAnsi="Tahoma" w:cs="Tahoma"/>
                <w:b/>
                <w:color w:val="000000" w:themeColor="text1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</w:rPr>
              <w:t>Prior Learning</w:t>
            </w:r>
          </w:p>
          <w:p w14:paraId="48BA0CAF" w14:textId="77777777" w:rsidR="00C345EF" w:rsidRPr="00813BF2" w:rsidRDefault="00C345EF" w:rsidP="00C345E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9"/>
              <w:rPr>
                <w:rFonts w:ascii="Tahoma" w:hAnsi="Tahoma" w:cs="Tahoma"/>
                <w:color w:val="000000" w:themeColor="text1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 xml:space="preserve">select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colours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 xml:space="preserve"> and materials to create effect, giving reasons for their choices;</w:t>
            </w:r>
          </w:p>
          <w:p w14:paraId="24857449" w14:textId="77777777" w:rsidR="00C345EF" w:rsidRPr="00813BF2" w:rsidRDefault="00C345EF" w:rsidP="00C345E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refine work as they go to ensure</w:t>
            </w:r>
            <w:r w:rsidRPr="00813BF2">
              <w:rPr>
                <w:rFonts w:ascii="Tahoma" w:hAnsi="Tahoma" w:cs="Tahoma"/>
                <w:color w:val="000000" w:themeColor="text1"/>
                <w:spacing w:val="-8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precision;</w:t>
            </w:r>
          </w:p>
          <w:p w14:paraId="2ECADEC6" w14:textId="77777777" w:rsidR="00C345EF" w:rsidRPr="00813BF2" w:rsidRDefault="00C345EF" w:rsidP="00C345EF">
            <w:pPr>
              <w:pStyle w:val="TableParagraph"/>
              <w:tabs>
                <w:tab w:val="left" w:pos="443"/>
                <w:tab w:val="left" w:pos="444"/>
              </w:tabs>
              <w:spacing w:before="57" w:line="235" w:lineRule="auto"/>
              <w:ind w:right="85"/>
              <w:rPr>
                <w:rFonts w:ascii="Tahoma" w:hAnsi="Tahoma" w:cs="Tahoma"/>
                <w:color w:val="000000" w:themeColor="text1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 xml:space="preserve">learn and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practise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 xml:space="preserve"> a variety of techniques, e.g. overlapping, tessellation, mosaic and</w:t>
            </w:r>
            <w:r w:rsidRPr="00813BF2">
              <w:rPr>
                <w:rFonts w:ascii="Tahoma" w:hAnsi="Tahoma" w:cs="Tahoma"/>
                <w:color w:val="000000" w:themeColor="text1"/>
                <w:spacing w:val="-4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montage;</w:t>
            </w:r>
          </w:p>
          <w:p w14:paraId="3E8F5A21" w14:textId="4B87344F" w:rsidR="0049659D" w:rsidRPr="00813BF2" w:rsidRDefault="0049659D" w:rsidP="00890879">
            <w:pPr>
              <w:spacing w:line="256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1835" w:type="dxa"/>
          </w:tcPr>
          <w:p w14:paraId="1C81755D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793" w:type="dxa"/>
          </w:tcPr>
          <w:p w14:paraId="2D802E4E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803" w:type="dxa"/>
          </w:tcPr>
          <w:p w14:paraId="297D1EAF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3</w:t>
            </w:r>
          </w:p>
        </w:tc>
        <w:tc>
          <w:tcPr>
            <w:tcW w:w="1783" w:type="dxa"/>
          </w:tcPr>
          <w:p w14:paraId="400EE9D4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4</w:t>
            </w:r>
          </w:p>
        </w:tc>
        <w:tc>
          <w:tcPr>
            <w:tcW w:w="2068" w:type="dxa"/>
          </w:tcPr>
          <w:p w14:paraId="172D4415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5</w:t>
            </w:r>
          </w:p>
        </w:tc>
        <w:tc>
          <w:tcPr>
            <w:tcW w:w="1801" w:type="dxa"/>
          </w:tcPr>
          <w:p w14:paraId="3E9999D8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6</w:t>
            </w:r>
          </w:p>
        </w:tc>
        <w:tc>
          <w:tcPr>
            <w:tcW w:w="2144" w:type="dxa"/>
          </w:tcPr>
          <w:p w14:paraId="25AFC07F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Future Learning</w:t>
            </w:r>
          </w:p>
        </w:tc>
      </w:tr>
      <w:tr w:rsidR="00813BF2" w:rsidRPr="00813BF2" w14:paraId="3DC8D9F2" w14:textId="77777777" w:rsidTr="00E679E7">
        <w:trPr>
          <w:trHeight w:val="3926"/>
        </w:trPr>
        <w:tc>
          <w:tcPr>
            <w:tcW w:w="2161" w:type="dxa"/>
            <w:vMerge/>
          </w:tcPr>
          <w:p w14:paraId="47585799" w14:textId="77777777" w:rsidR="0049659D" w:rsidRPr="00813BF2" w:rsidRDefault="0049659D" w:rsidP="00FD039B">
            <w:pPr>
              <w:spacing w:line="25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3256379" w14:textId="77777777" w:rsidR="0049659D" w:rsidRPr="00813BF2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42EB820" w14:textId="4DBB5440" w:rsidR="0049659D" w:rsidRPr="00813BF2" w:rsidRDefault="003D259A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explain that collage is cutting, arranging and fixing to create a larger artwork</w:t>
            </w:r>
          </w:p>
          <w:p w14:paraId="269BFF6E" w14:textId="49A2F32E" w:rsidR="003D259A" w:rsidRPr="00813BF2" w:rsidRDefault="003D259A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B580BD9" w14:textId="7A6A0E4F" w:rsidR="003D259A" w:rsidRPr="00813BF2" w:rsidRDefault="003D259A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small</w:t>
            </w:r>
            <w:r w:rsidR="00C345EF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detailed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collage of animal print</w:t>
            </w:r>
          </w:p>
          <w:p w14:paraId="3B054D00" w14:textId="77777777" w:rsidR="0049659D" w:rsidRPr="00813BF2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CC1C3E8" w14:textId="539DA251" w:rsidR="0049659D" w:rsidRPr="00813BF2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0857593" w14:textId="7C6FF0C1" w:rsidR="0049659D" w:rsidRPr="00813BF2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11EE8E0" w14:textId="74C8498F" w:rsidR="0049659D" w:rsidRPr="00813BF2" w:rsidRDefault="00C345EF" w:rsidP="00723A7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carefully research their chosen subject for their artwork (in this case a wild animal)</w:t>
            </w:r>
          </w:p>
          <w:p w14:paraId="42BADA80" w14:textId="55D64D15" w:rsidR="00C345EF" w:rsidRPr="00813BF2" w:rsidRDefault="00C345EF" w:rsidP="00723A7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3B36BB6" w14:textId="77777777" w:rsidR="00C345EF" w:rsidRPr="00813BF2" w:rsidRDefault="00C345EF" w:rsidP="00C345E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watercolour for purpose</w:t>
            </w:r>
          </w:p>
          <w:p w14:paraId="5C844689" w14:textId="25380562" w:rsidR="0049659D" w:rsidRPr="00813BF2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FC3728" w14:textId="03ABD103" w:rsidR="0049659D" w:rsidRPr="00813BF2" w:rsidRDefault="00C345EF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explain why they are using watercolour paints</w:t>
            </w:r>
          </w:p>
        </w:tc>
        <w:tc>
          <w:tcPr>
            <w:tcW w:w="1803" w:type="dxa"/>
          </w:tcPr>
          <w:p w14:paraId="68DCE08E" w14:textId="77777777" w:rsidR="0049659D" w:rsidRPr="00813BF2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018F2CD3" w14:textId="77777777" w:rsidR="00935F09" w:rsidRPr="00813BF2" w:rsidRDefault="00E679E7" w:rsidP="00723A7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C345EF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are able to sketch a large outline of their chosen animal</w:t>
            </w:r>
          </w:p>
          <w:p w14:paraId="51BE1CD2" w14:textId="77777777" w:rsidR="00C345EF" w:rsidRPr="00813BF2" w:rsidRDefault="00C345EF" w:rsidP="00723A7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6BEDB05" w14:textId="6CB75ED6" w:rsidR="00C345EF" w:rsidRPr="00813BF2" w:rsidRDefault="00C345EF" w:rsidP="00723A7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2E5268F" w14:textId="77777777" w:rsidR="0049659D" w:rsidRPr="00813BF2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046DB1B7" w14:textId="2E8FAC69" w:rsidR="00935F09" w:rsidRPr="00813BF2" w:rsidRDefault="00C72C26" w:rsidP="00935F09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recall the definition of collage</w:t>
            </w:r>
          </w:p>
          <w:p w14:paraId="58D5FB5B" w14:textId="2418C048" w:rsidR="00C72C26" w:rsidRPr="00813BF2" w:rsidRDefault="00C72C26" w:rsidP="00935F09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495450C" w14:textId="4B56C6D0" w:rsidR="00C72C26" w:rsidRPr="00813BF2" w:rsidRDefault="00C72C26" w:rsidP="00935F09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carefully select a range of media and tear / arrange and fix showing increasing detail in a collage</w:t>
            </w:r>
          </w:p>
          <w:p w14:paraId="4C050A53" w14:textId="275FD021" w:rsidR="0049659D" w:rsidRPr="00813BF2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869EBD7" w14:textId="77777777" w:rsidR="0049659D" w:rsidRPr="00813BF2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5DE19B9" w14:textId="64EA0EAD" w:rsidR="0049659D" w:rsidRPr="00813BF2" w:rsidRDefault="00E679E7" w:rsidP="0041506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select materials for a purpose</w:t>
            </w:r>
          </w:p>
          <w:p w14:paraId="0241F232" w14:textId="36F5187E" w:rsidR="00C72C26" w:rsidRPr="00813BF2" w:rsidRDefault="00C72C26" w:rsidP="0041506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3B979AE" w14:textId="205AB4CE" w:rsidR="00C72C26" w:rsidRPr="00813BF2" w:rsidRDefault="00C72C26" w:rsidP="0041506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talk about what shadow and highlighting is</w:t>
            </w:r>
          </w:p>
          <w:p w14:paraId="2FE3BBEE" w14:textId="77777777" w:rsidR="00E679E7" w:rsidRPr="00813BF2" w:rsidRDefault="00E679E7" w:rsidP="0041506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45EA728" w14:textId="5E470079" w:rsidR="00C72C26" w:rsidRPr="00813BF2" w:rsidRDefault="00E679E7" w:rsidP="0041506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choose colours to add texture, shadow, shade and highlight</w:t>
            </w:r>
          </w:p>
        </w:tc>
        <w:tc>
          <w:tcPr>
            <w:tcW w:w="1801" w:type="dxa"/>
          </w:tcPr>
          <w:p w14:paraId="4E3F7C54" w14:textId="77777777" w:rsidR="0049659D" w:rsidRPr="00813BF2" w:rsidRDefault="0049659D" w:rsidP="00FD039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B96C76C" w14:textId="5DC0F9E4" w:rsidR="0049659D" w:rsidRPr="00813BF2" w:rsidRDefault="00C72C26" w:rsidP="00FA6439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a mixed media collage in the style of a famous artist</w:t>
            </w:r>
          </w:p>
          <w:p w14:paraId="0154917A" w14:textId="29715EE5" w:rsidR="0049659D" w:rsidRPr="00813BF2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vMerge w:val="restart"/>
          </w:tcPr>
          <w:p w14:paraId="5ED26CC8" w14:textId="77777777" w:rsidR="0049659D" w:rsidRPr="00813BF2" w:rsidRDefault="00C72C26" w:rsidP="00C345EF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pay attention to detail and understand the finer details added to artwork </w:t>
            </w:r>
          </w:p>
          <w:p w14:paraId="35937265" w14:textId="77777777" w:rsidR="00C72C26" w:rsidRPr="00813BF2" w:rsidRDefault="00C72C26" w:rsidP="00C345EF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1B23C67" w14:textId="77777777" w:rsidR="00C72C26" w:rsidRPr="00813BF2" w:rsidRDefault="00C72C26" w:rsidP="00C345EF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create larger pieces of artwork that take longer periods of engagement</w:t>
            </w:r>
          </w:p>
          <w:p w14:paraId="036DF950" w14:textId="77777777" w:rsidR="00C72C26" w:rsidRPr="00813BF2" w:rsidRDefault="00C72C26" w:rsidP="00C345EF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0CCD9B6" w14:textId="0350AB99" w:rsidR="00C72C26" w:rsidRPr="00813BF2" w:rsidRDefault="00C72C26" w:rsidP="00C345EF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visualize and plan the bigger picture before they begin artwork</w:t>
            </w:r>
          </w:p>
        </w:tc>
      </w:tr>
      <w:tr w:rsidR="00813BF2" w:rsidRPr="00813BF2" w14:paraId="10DE8F42" w14:textId="77777777" w:rsidTr="00E679E7">
        <w:tc>
          <w:tcPr>
            <w:tcW w:w="2161" w:type="dxa"/>
            <w:vMerge/>
          </w:tcPr>
          <w:p w14:paraId="13006AD9" w14:textId="32E7DB25" w:rsidR="0049659D" w:rsidRPr="00813BF2" w:rsidRDefault="0049659D" w:rsidP="0049659D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35" w:type="dxa"/>
          </w:tcPr>
          <w:p w14:paraId="0F439F2B" w14:textId="57078032" w:rsidR="0049659D" w:rsidRPr="00813BF2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94C6775" w14:textId="099E25CF" w:rsidR="0049659D" w:rsidRPr="00813BF2" w:rsidRDefault="003D259A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E679E7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photograph of a preferred animal print to create a small</w:t>
            </w:r>
            <w:r w:rsidR="00C345EF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but detailed</w:t>
            </w:r>
            <w:r w:rsidR="00E679E7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collage e.g. zebra print, leopard print, a peacock feather</w:t>
            </w:r>
          </w:p>
          <w:p w14:paraId="120FCC38" w14:textId="203C2A55" w:rsidR="0049659D" w:rsidRPr="00813BF2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F47244D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9BD0707" w14:textId="2BD4C2B5" w:rsidR="0049659D" w:rsidRPr="00813BF2" w:rsidRDefault="00C345EF" w:rsidP="00723A7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share facts about an animal through research</w:t>
            </w:r>
          </w:p>
          <w:p w14:paraId="1C3E698E" w14:textId="21643139" w:rsidR="00C345EF" w:rsidRPr="00813BF2" w:rsidRDefault="00C345EF" w:rsidP="00723A7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BC119DF" w14:textId="350E60FE" w:rsidR="00C345EF" w:rsidRPr="00813BF2" w:rsidRDefault="00C345EF" w:rsidP="00723A7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watercolour for purpose and understand the effectiveness</w:t>
            </w:r>
          </w:p>
          <w:p w14:paraId="031A3B77" w14:textId="23C3B4C6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06803C6" w14:textId="77777777" w:rsidR="0049659D" w:rsidRPr="00813BF2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CAA5A63" w14:textId="533253F4" w:rsidR="0049659D" w:rsidRPr="00813BF2" w:rsidRDefault="00E679E7" w:rsidP="00723A7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draw the outline of their animal, knowing it needs no detail due to the collage skill being used within the outline</w:t>
            </w:r>
          </w:p>
        </w:tc>
        <w:tc>
          <w:tcPr>
            <w:tcW w:w="1783" w:type="dxa"/>
          </w:tcPr>
          <w:p w14:paraId="6E5A6313" w14:textId="77777777" w:rsidR="0049659D" w:rsidRPr="00813BF2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73847F2" w14:textId="5D3A7161" w:rsidR="0049659D" w:rsidRPr="00813BF2" w:rsidRDefault="0049659D" w:rsidP="00E0647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935F09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select materials appropriately in order to begin a collage of an animal</w:t>
            </w:r>
          </w:p>
        </w:tc>
        <w:tc>
          <w:tcPr>
            <w:tcW w:w="2068" w:type="dxa"/>
          </w:tcPr>
          <w:p w14:paraId="652CC10A" w14:textId="77777777" w:rsidR="0049659D" w:rsidRPr="00813BF2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2493D1D" w14:textId="454EE6EC" w:rsidR="00D9410D" w:rsidRPr="00813BF2" w:rsidRDefault="00E679E7" w:rsidP="00723A7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add texture and detail to their overall picture selecting appropriate shades of colours and patterns of paper</w:t>
            </w:r>
          </w:p>
          <w:p w14:paraId="0D258F5C" w14:textId="535302FE" w:rsidR="0049659D" w:rsidRPr="00813BF2" w:rsidRDefault="0049659D" w:rsidP="00C9174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08B7914" w14:textId="77777777" w:rsidR="0049659D" w:rsidRPr="00813BF2" w:rsidRDefault="0049659D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261E8ECE" w14:textId="77777777" w:rsidR="0049659D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choose colours and patterns for a purpose</w:t>
            </w:r>
          </w:p>
          <w:p w14:paraId="65296028" w14:textId="77777777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3462533" w14:textId="3F1FF8D6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a </w:t>
            </w:r>
            <w:r w:rsidR="00C72C26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detailed, more abstract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collage of an animal</w:t>
            </w:r>
          </w:p>
        </w:tc>
        <w:tc>
          <w:tcPr>
            <w:tcW w:w="2144" w:type="dxa"/>
            <w:vMerge/>
          </w:tcPr>
          <w:p w14:paraId="550DE387" w14:textId="77777777" w:rsidR="0049659D" w:rsidRPr="00813BF2" w:rsidRDefault="0049659D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13BF2" w:rsidRPr="00813BF2" w14:paraId="7F7EA023" w14:textId="77777777" w:rsidTr="004E2C28">
        <w:tc>
          <w:tcPr>
            <w:tcW w:w="15388" w:type="dxa"/>
            <w:gridSpan w:val="8"/>
          </w:tcPr>
          <w:p w14:paraId="6A7F06C1" w14:textId="522458C0" w:rsidR="000A4EAF" w:rsidRPr="00813BF2" w:rsidRDefault="00415063" w:rsidP="00FD039B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</w:rPr>
              <w:t xml:space="preserve">Vocabulary: </w:t>
            </w:r>
            <w:r w:rsidR="00E679E7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texture, shape, form, pattern, mosaic, sketch, outline, perspective, scale, base, composition, layer, overlap, shadow, highlight</w:t>
            </w:r>
          </w:p>
          <w:p w14:paraId="0BD4D867" w14:textId="3077D591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13BF2" w:rsidRPr="00813BF2" w14:paraId="19B33006" w14:textId="77777777" w:rsidTr="00813BF2">
        <w:tc>
          <w:tcPr>
            <w:tcW w:w="15388" w:type="dxa"/>
            <w:gridSpan w:val="8"/>
            <w:shd w:val="clear" w:color="auto" w:fill="FFC000"/>
          </w:tcPr>
          <w:p w14:paraId="12C53E7C" w14:textId="77777777" w:rsidR="002275F6" w:rsidRDefault="002275F6" w:rsidP="002275F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37D24BD0" w14:textId="48942EF5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13BF2" w:rsidRPr="00813BF2" w14:paraId="379A8831" w14:textId="77777777" w:rsidTr="00E679E7">
        <w:tc>
          <w:tcPr>
            <w:tcW w:w="2161" w:type="dxa"/>
          </w:tcPr>
          <w:p w14:paraId="0A461845" w14:textId="77777777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0F3CEF1D" w14:textId="7C8EB2D3" w:rsidR="004250D8" w:rsidRPr="00813BF2" w:rsidRDefault="00D9410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C72C26" w:rsidRPr="00813BF2">
              <w:rPr>
                <w:rFonts w:ascii="Tahoma" w:hAnsi="Tahoma" w:cs="Tahoma"/>
                <w:color w:val="000000" w:themeColor="text1"/>
              </w:rPr>
              <w:t>5/6</w:t>
            </w:r>
          </w:p>
          <w:p w14:paraId="3E1DCA7C" w14:textId="7C607765" w:rsidR="00C85100" w:rsidRPr="00813BF2" w:rsidRDefault="00C85100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723A7D" w:rsidRPr="00813BF2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17EDD276" w14:textId="2FA2813F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Half term:</w:t>
            </w:r>
            <w:r w:rsidR="003A0E2F" w:rsidRPr="00813BF2">
              <w:rPr>
                <w:rFonts w:ascii="Tahoma" w:hAnsi="Tahoma" w:cs="Tahoma"/>
                <w:color w:val="000000" w:themeColor="text1"/>
              </w:rPr>
              <w:t xml:space="preserve"> Spring 2 </w:t>
            </w:r>
          </w:p>
        </w:tc>
        <w:tc>
          <w:tcPr>
            <w:tcW w:w="1793" w:type="dxa"/>
          </w:tcPr>
          <w:p w14:paraId="582D756D" w14:textId="77777777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SCOPE:</w:t>
            </w:r>
            <w:r w:rsidR="00C9174A" w:rsidRPr="00813BF2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0A4EAF" w:rsidRPr="00813BF2">
              <w:rPr>
                <w:rFonts w:ascii="Tahoma" w:hAnsi="Tahoma" w:cs="Tahoma"/>
                <w:color w:val="000000" w:themeColor="text1"/>
              </w:rPr>
              <w:t>Form</w:t>
            </w:r>
          </w:p>
          <w:p w14:paraId="31D8D895" w14:textId="28D33CDF" w:rsidR="000A4EAF" w:rsidRPr="00813BF2" w:rsidRDefault="00723A7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Antoni Gaudi</w:t>
            </w:r>
          </w:p>
          <w:p w14:paraId="19AFC36C" w14:textId="2BE3A79A" w:rsidR="000A4EAF" w:rsidRPr="00813BF2" w:rsidRDefault="000A4EAF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Clay</w:t>
            </w:r>
          </w:p>
        </w:tc>
        <w:tc>
          <w:tcPr>
            <w:tcW w:w="9599" w:type="dxa"/>
            <w:gridSpan w:val="5"/>
          </w:tcPr>
          <w:p w14:paraId="06E8D5D0" w14:textId="77777777" w:rsidR="004250D8" w:rsidRPr="00813BF2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200B20E3" w14:textId="77777777" w:rsidR="00C72C26" w:rsidRPr="00813BF2" w:rsidRDefault="00C72C26" w:rsidP="00C72C26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plan and design a</w:t>
            </w:r>
            <w:r w:rsidRPr="00813BF2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sculpture;</w:t>
            </w:r>
          </w:p>
          <w:p w14:paraId="65F96C8B" w14:textId="77777777" w:rsidR="00C72C26" w:rsidRPr="00813BF2" w:rsidRDefault="00C72C26" w:rsidP="00C72C26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tools and materials to carve, add shape, add texture and pattern;</w:t>
            </w:r>
          </w:p>
          <w:p w14:paraId="2CC606A9" w14:textId="77777777" w:rsidR="00C72C26" w:rsidRPr="00813BF2" w:rsidRDefault="00C72C26" w:rsidP="00C72C26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4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develop cutting and joining skills, e.g. using wire, coils, slabs and</w:t>
            </w:r>
            <w:r w:rsidRPr="00813BF2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slips;</w:t>
            </w:r>
          </w:p>
          <w:p w14:paraId="3998D7C6" w14:textId="735D6311" w:rsidR="00C9174A" w:rsidRPr="00813BF2" w:rsidRDefault="00C72C26" w:rsidP="00C72C26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materials other than clay to create a 3D</w:t>
            </w:r>
            <w:r w:rsidRPr="00813BF2">
              <w:rPr>
                <w:rFonts w:ascii="Tahoma" w:hAnsi="Tahoma" w:cs="Tahom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sculpture</w:t>
            </w:r>
          </w:p>
        </w:tc>
      </w:tr>
      <w:tr w:rsidR="00813BF2" w:rsidRPr="00813BF2" w14:paraId="0050B3A8" w14:textId="77777777" w:rsidTr="00E679E7">
        <w:tc>
          <w:tcPr>
            <w:tcW w:w="2161" w:type="dxa"/>
            <w:vMerge w:val="restart"/>
          </w:tcPr>
          <w:p w14:paraId="3E67A1A8" w14:textId="77777777" w:rsidR="00E679E7" w:rsidRPr="00813BF2" w:rsidRDefault="00E679E7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48954564" w14:textId="77777777" w:rsidR="00C72C26" w:rsidRPr="00813BF2" w:rsidRDefault="00C72C26" w:rsidP="00C72C26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42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cut, make and combine shapes to create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recognisable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forms;</w:t>
            </w:r>
          </w:p>
          <w:p w14:paraId="2193DBDB" w14:textId="77777777" w:rsidR="00C72C26" w:rsidRPr="00813BF2" w:rsidRDefault="00C72C26" w:rsidP="00C72C26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right="61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clay and other malleable materials and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practise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joining techniques;</w:t>
            </w:r>
          </w:p>
          <w:p w14:paraId="525FF669" w14:textId="292C5726" w:rsidR="00E679E7" w:rsidRPr="00813BF2" w:rsidRDefault="00C72C26" w:rsidP="00C72C2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materials to the sculpture to create</w:t>
            </w:r>
            <w:r w:rsidRPr="00813BF2">
              <w:rPr>
                <w:rFonts w:ascii="Tahoma" w:hAnsi="Tahoma" w:cs="Tahom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detail </w:t>
            </w:r>
          </w:p>
          <w:p w14:paraId="314CE180" w14:textId="63FBA81F" w:rsidR="00E679E7" w:rsidRPr="00813BF2" w:rsidRDefault="00E679E7" w:rsidP="003A2A82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1835" w:type="dxa"/>
          </w:tcPr>
          <w:p w14:paraId="6D73BE12" w14:textId="25699AEA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C4F98D3" w14:textId="77777777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64A699DC" w14:textId="77777777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66698A80" w14:textId="77777777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9F33AD2" w14:textId="77777777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32480D4" w14:textId="77777777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A6F0648" w14:textId="77777777" w:rsidR="00E679E7" w:rsidRPr="00813BF2" w:rsidRDefault="00E679E7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813BF2" w:rsidRPr="00813BF2" w14:paraId="0068013B" w14:textId="77777777" w:rsidTr="00E679E7">
        <w:trPr>
          <w:trHeight w:val="3640"/>
        </w:trPr>
        <w:tc>
          <w:tcPr>
            <w:tcW w:w="2161" w:type="dxa"/>
            <w:vMerge/>
          </w:tcPr>
          <w:p w14:paraId="3308E0B1" w14:textId="77777777" w:rsidR="00E679E7" w:rsidRPr="00813BF2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0" w:name="_Hlk92283532"/>
          </w:p>
        </w:tc>
        <w:tc>
          <w:tcPr>
            <w:tcW w:w="1835" w:type="dxa"/>
          </w:tcPr>
          <w:p w14:paraId="64571BA5" w14:textId="77777777" w:rsidR="00E679E7" w:rsidRPr="00813BF2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2E3E01B" w14:textId="2A079CF7" w:rsidR="00E679E7" w:rsidRPr="00813BF2" w:rsidRDefault="00E679E7" w:rsidP="000A4EA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Identify artwork by Antoni Gaudi</w:t>
            </w:r>
          </w:p>
          <w:p w14:paraId="2DB8265B" w14:textId="77777777" w:rsidR="00E679E7" w:rsidRPr="00813BF2" w:rsidRDefault="00E679E7" w:rsidP="000A4EA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C68F296" w14:textId="72EB43D9" w:rsidR="00E679E7" w:rsidRPr="00813BF2" w:rsidRDefault="00E679E7" w:rsidP="000A4EAF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Explore putting smaller pieces together to create a larger picture</w:t>
            </w:r>
          </w:p>
        </w:tc>
        <w:tc>
          <w:tcPr>
            <w:tcW w:w="1793" w:type="dxa"/>
          </w:tcPr>
          <w:p w14:paraId="39C336D3" w14:textId="77777777" w:rsidR="00E679E7" w:rsidRPr="00813BF2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F0DECC8" w14:textId="77777777" w:rsidR="00E679E7" w:rsidRPr="00813BF2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recognise mining is part of the history of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Pendeen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our local community</w:t>
            </w:r>
          </w:p>
          <w:p w14:paraId="587A1A0D" w14:textId="77777777" w:rsidR="00E679E7" w:rsidRPr="00813BF2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77DADD9" w14:textId="599F3065" w:rsidR="00E679E7" w:rsidRPr="00813BF2" w:rsidRDefault="00C72C26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draw a local landscape which includes mining</w:t>
            </w:r>
          </w:p>
        </w:tc>
        <w:tc>
          <w:tcPr>
            <w:tcW w:w="1803" w:type="dxa"/>
          </w:tcPr>
          <w:p w14:paraId="4D2541CC" w14:textId="77777777" w:rsidR="00E679E7" w:rsidRPr="00813BF2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6F52775" w14:textId="77777777" w:rsidR="00E679E7" w:rsidRPr="00813BF2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using clay to mould and shape for a purpose</w:t>
            </w:r>
          </w:p>
          <w:p w14:paraId="79B06431" w14:textId="77777777" w:rsidR="00C72C26" w:rsidRPr="00813BF2" w:rsidRDefault="00C72C26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DB2B8D6" w14:textId="1D15005D" w:rsidR="00C72C26" w:rsidRPr="00813BF2" w:rsidRDefault="00C72C26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practise joining pieces of clay together for a purpose, discussing what works well and why</w:t>
            </w:r>
          </w:p>
        </w:tc>
        <w:tc>
          <w:tcPr>
            <w:tcW w:w="1783" w:type="dxa"/>
          </w:tcPr>
          <w:p w14:paraId="4BBDAC57" w14:textId="77777777" w:rsidR="00E679E7" w:rsidRPr="00813BF2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0374614A" w14:textId="77777777" w:rsidR="00E679E7" w:rsidRPr="00813BF2" w:rsidRDefault="00C72C26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work collaboratively to make a section of a larger picture</w:t>
            </w:r>
          </w:p>
          <w:p w14:paraId="7DE00D42" w14:textId="77777777" w:rsidR="00C72C26" w:rsidRPr="00813BF2" w:rsidRDefault="00C72C26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3B717D0" w14:textId="1177779F" w:rsidR="00C72C26" w:rsidRPr="00813BF2" w:rsidRDefault="00C72C26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carve, mould and join clay together to create an image</w:t>
            </w:r>
          </w:p>
        </w:tc>
        <w:tc>
          <w:tcPr>
            <w:tcW w:w="2068" w:type="dxa"/>
          </w:tcPr>
          <w:p w14:paraId="02196A99" w14:textId="77777777" w:rsidR="00E679E7" w:rsidRPr="00813BF2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04C650B" w14:textId="6DCC1443" w:rsidR="00E679E7" w:rsidRPr="00813BF2" w:rsidRDefault="00E679E7" w:rsidP="00114920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select paint colours for a purpose and paint their sculpture piece</w:t>
            </w:r>
          </w:p>
          <w:p w14:paraId="3D6C4831" w14:textId="37C85E09" w:rsidR="00E679E7" w:rsidRPr="00813BF2" w:rsidRDefault="00E679E7" w:rsidP="00114920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3DA47E34" w14:textId="77777777" w:rsidR="00E679E7" w:rsidRPr="00813BF2" w:rsidRDefault="00E679E7" w:rsidP="003A2A82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156AA66" w14:textId="0DAA1DAE" w:rsidR="00E679E7" w:rsidRPr="00813BF2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recognise that Antoni Gaudi creates clay artwork where small pieces fit together to make a large piece</w:t>
            </w:r>
          </w:p>
          <w:p w14:paraId="607F31C3" w14:textId="0AA4F1BD" w:rsidR="00E679E7" w:rsidRPr="00813BF2" w:rsidRDefault="00E679E7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07DE28C" w14:textId="1CFA81EA" w:rsidR="00E679E7" w:rsidRPr="00813BF2" w:rsidRDefault="00E679E7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vMerge w:val="restart"/>
          </w:tcPr>
          <w:p w14:paraId="5AA53310" w14:textId="77777777" w:rsidR="00E679E7" w:rsidRPr="00813BF2" w:rsidRDefault="00C72C26" w:rsidP="00C72C26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have the fundamental skills of sculpting in order to create a range of sculptures using inspiration from different artists</w:t>
            </w:r>
          </w:p>
          <w:p w14:paraId="6559C453" w14:textId="77777777" w:rsidR="00C72C26" w:rsidRPr="00813BF2" w:rsidRDefault="00C72C26" w:rsidP="00C72C26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B6A19AF" w14:textId="5C1414B0" w:rsidR="00C72C26" w:rsidRPr="00813BF2" w:rsidRDefault="00C72C26" w:rsidP="00C72C26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13BF2" w:rsidRPr="00813BF2" w14:paraId="70F0D9AD" w14:textId="77777777" w:rsidTr="00E679E7">
        <w:tc>
          <w:tcPr>
            <w:tcW w:w="2161" w:type="dxa"/>
            <w:vMerge/>
          </w:tcPr>
          <w:p w14:paraId="42051AA3" w14:textId="72F8F0A8" w:rsidR="00E679E7" w:rsidRPr="00813BF2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EBE1566" w14:textId="77777777" w:rsidR="00E679E7" w:rsidRPr="00813BF2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79D3BE7" w14:textId="77777777" w:rsidR="00E679E7" w:rsidRPr="00813BF2" w:rsidRDefault="00E679E7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Be able to recognise and identify artwork children have seen before by Antoni Gaudi</w:t>
            </w:r>
          </w:p>
          <w:p w14:paraId="58DBC45E" w14:textId="630261A2" w:rsidR="00E679E7" w:rsidRPr="00813BF2" w:rsidRDefault="00E679E7" w:rsidP="001A5F0D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piece together smaller pieces of a picture to create a large picture</w:t>
            </w:r>
          </w:p>
        </w:tc>
        <w:tc>
          <w:tcPr>
            <w:tcW w:w="1793" w:type="dxa"/>
          </w:tcPr>
          <w:p w14:paraId="2609356E" w14:textId="77777777" w:rsidR="00E679E7" w:rsidRPr="00813BF2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D320138" w14:textId="77777777" w:rsidR="00C72C26" w:rsidRPr="00813BF2" w:rsidRDefault="00C72C26" w:rsidP="00A867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develop drawing ability to draw more realistic pictures</w:t>
            </w:r>
          </w:p>
          <w:p w14:paraId="12B0E133" w14:textId="77777777" w:rsidR="00C72C26" w:rsidRPr="00813BF2" w:rsidRDefault="00C72C26" w:rsidP="00A867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2092C3C" w14:textId="6B4A3D02" w:rsidR="00E679E7" w:rsidRPr="00813BF2" w:rsidRDefault="00C72C26" w:rsidP="00A8673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the difference between landscape and portrait artwork</w:t>
            </w:r>
            <w:r w:rsidR="00E679E7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14:paraId="64472A00" w14:textId="77777777" w:rsidR="00E679E7" w:rsidRPr="00813BF2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4CA24D9" w14:textId="3FB8A4B2" w:rsidR="00E679E7" w:rsidRPr="00813BF2" w:rsidRDefault="00C72C26" w:rsidP="003A2A82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a detailed feature of a tin mine or engine house with multiple pieces of clay joined together </w:t>
            </w:r>
            <w:r w:rsidR="00E679E7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14:paraId="4C94A138" w14:textId="77777777" w:rsidR="00E679E7" w:rsidRPr="00813BF2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Success Criteria </w:t>
            </w:r>
          </w:p>
          <w:p w14:paraId="4755B3C4" w14:textId="77777777" w:rsidR="00C72C26" w:rsidRPr="00813BF2" w:rsidRDefault="00C72C26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a collaborative tin mining sculpture made from clay which shows a local landscape </w:t>
            </w:r>
          </w:p>
          <w:p w14:paraId="13CA0678" w14:textId="77777777" w:rsidR="00C72C26" w:rsidRPr="00813BF2" w:rsidRDefault="00C72C26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DE9C7FC" w14:textId="3D93E52F" w:rsidR="00E679E7" w:rsidRPr="00813BF2" w:rsidRDefault="00C72C26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carving and joining techniques</w:t>
            </w:r>
            <w:r w:rsidR="00941B6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</w:tcPr>
          <w:p w14:paraId="5CA9D8A6" w14:textId="77777777" w:rsidR="00E679E7" w:rsidRPr="00813BF2" w:rsidRDefault="00E679E7" w:rsidP="003A2A8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48ACBA3" w14:textId="77777777" w:rsidR="00E679E7" w:rsidRPr="00813BF2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prior knowledge to mix and make new colours</w:t>
            </w:r>
          </w:p>
          <w:p w14:paraId="70941B08" w14:textId="77777777" w:rsidR="00E679E7" w:rsidRPr="00813BF2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2E73C90" w14:textId="2FD687C1" w:rsidR="00E679E7" w:rsidRPr="00813BF2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</w:t>
            </w:r>
            <w:r w:rsidR="00941B6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n paint their tiles with increasing detail (shade, shadow, highlight)</w:t>
            </w:r>
          </w:p>
        </w:tc>
        <w:tc>
          <w:tcPr>
            <w:tcW w:w="1801" w:type="dxa"/>
          </w:tcPr>
          <w:p w14:paraId="397D10E8" w14:textId="75438797" w:rsidR="00E679E7" w:rsidRPr="00813BF2" w:rsidRDefault="00E679E7" w:rsidP="00377DA6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="00C72C26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Every child in Year 5/6 creates a tile which pieces together to form a collaborative sculpture with their class </w:t>
            </w:r>
          </w:p>
        </w:tc>
        <w:tc>
          <w:tcPr>
            <w:tcW w:w="2144" w:type="dxa"/>
            <w:vMerge/>
          </w:tcPr>
          <w:p w14:paraId="0DFE5433" w14:textId="77777777" w:rsidR="00E679E7" w:rsidRPr="00813BF2" w:rsidRDefault="00E679E7" w:rsidP="003A2A8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813BF2" w:rsidRPr="00813BF2" w14:paraId="315A7935" w14:textId="77777777" w:rsidTr="004E2C28">
        <w:tc>
          <w:tcPr>
            <w:tcW w:w="15388" w:type="dxa"/>
            <w:gridSpan w:val="8"/>
          </w:tcPr>
          <w:p w14:paraId="2CB6DFC4" w14:textId="604C3B6D" w:rsidR="00941B61" w:rsidRPr="00813BF2" w:rsidRDefault="004B5994" w:rsidP="00FD039B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Vocabulary</w:t>
            </w:r>
            <w:r w:rsidRPr="00813BF2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  <w:r w:rsidRPr="00813BF2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C72C26" w:rsidRPr="00813BF2">
              <w:rPr>
                <w:rFonts w:ascii="Tahoma" w:hAnsi="Tahoma" w:cs="Tahoma"/>
                <w:color w:val="000000" w:themeColor="text1"/>
              </w:rPr>
              <w:t>form, structure, texture, shape, mark, soft, join, tram,</w:t>
            </w:r>
            <w:r w:rsidR="00C72C26" w:rsidRPr="00813BF2">
              <w:rPr>
                <w:rFonts w:ascii="Tahoma" w:hAnsi="Tahoma" w:cs="Tahoma"/>
                <w:color w:val="000000" w:themeColor="text1"/>
                <w:spacing w:val="-1"/>
              </w:rPr>
              <w:t xml:space="preserve"> </w:t>
            </w:r>
            <w:r w:rsidR="00C72C26" w:rsidRPr="00813BF2">
              <w:rPr>
                <w:rFonts w:ascii="Tahoma" w:hAnsi="Tahoma" w:cs="Tahoma"/>
                <w:color w:val="000000" w:themeColor="text1"/>
              </w:rPr>
              <w:t>cast.</w:t>
            </w:r>
          </w:p>
          <w:p w14:paraId="24963420" w14:textId="4C349C01" w:rsidR="00A8673C" w:rsidRPr="00813BF2" w:rsidRDefault="00A8673C" w:rsidP="00FD039B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CE23260" w14:textId="77777777" w:rsidR="00813BF2" w:rsidRDefault="00813B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813BF2" w:rsidRPr="00813BF2" w14:paraId="56809408" w14:textId="77777777" w:rsidTr="00813BF2">
        <w:tc>
          <w:tcPr>
            <w:tcW w:w="15388" w:type="dxa"/>
            <w:gridSpan w:val="8"/>
            <w:shd w:val="clear" w:color="auto" w:fill="FFC000"/>
          </w:tcPr>
          <w:p w14:paraId="5D980546" w14:textId="77777777" w:rsidR="002275F6" w:rsidRDefault="002275F6" w:rsidP="002275F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76E8A7F7" w14:textId="5CB34897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13BF2" w:rsidRPr="00813BF2" w14:paraId="6EA9A4AA" w14:textId="77777777" w:rsidTr="00E679E7">
        <w:tc>
          <w:tcPr>
            <w:tcW w:w="2161" w:type="dxa"/>
          </w:tcPr>
          <w:p w14:paraId="1DBBE6ED" w14:textId="77777777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3384B07B" w14:textId="5C35DAAB" w:rsidR="004250D8" w:rsidRPr="00813BF2" w:rsidRDefault="00D9410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C72C26" w:rsidRPr="00813BF2">
              <w:rPr>
                <w:rFonts w:ascii="Tahoma" w:hAnsi="Tahoma" w:cs="Tahoma"/>
                <w:color w:val="000000" w:themeColor="text1"/>
              </w:rPr>
              <w:t>5/6</w:t>
            </w:r>
          </w:p>
          <w:p w14:paraId="4C96DAC7" w14:textId="29883B6F" w:rsidR="00F43900" w:rsidRPr="00813BF2" w:rsidRDefault="00F43900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1A5F0D" w:rsidRPr="00813BF2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5253E579" w14:textId="51693FE6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Half term: </w:t>
            </w:r>
            <w:r w:rsidR="003A2A82" w:rsidRPr="00813BF2">
              <w:rPr>
                <w:rFonts w:ascii="Tahoma" w:hAnsi="Tahoma" w:cs="Tahoma"/>
                <w:color w:val="000000" w:themeColor="text1"/>
              </w:rPr>
              <w:t>Summer</w:t>
            </w:r>
            <w:r w:rsidRPr="00813BF2">
              <w:rPr>
                <w:rFonts w:ascii="Tahoma" w:hAnsi="Tahoma" w:cs="Tahoma"/>
                <w:color w:val="000000" w:themeColor="text1"/>
              </w:rPr>
              <w:t xml:space="preserve"> 1</w:t>
            </w:r>
          </w:p>
        </w:tc>
        <w:tc>
          <w:tcPr>
            <w:tcW w:w="1793" w:type="dxa"/>
          </w:tcPr>
          <w:p w14:paraId="0E145505" w14:textId="77777777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F43900" w:rsidRPr="00813BF2">
              <w:rPr>
                <w:rFonts w:ascii="Tahoma" w:hAnsi="Tahoma" w:cs="Tahoma"/>
                <w:color w:val="000000" w:themeColor="text1"/>
              </w:rPr>
              <w:t>Pattern</w:t>
            </w:r>
          </w:p>
          <w:p w14:paraId="77974359" w14:textId="325AA6D4" w:rsidR="00F43900" w:rsidRPr="00813BF2" w:rsidRDefault="001A5F0D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Thetis Blacker</w:t>
            </w:r>
          </w:p>
        </w:tc>
        <w:tc>
          <w:tcPr>
            <w:tcW w:w="9599" w:type="dxa"/>
            <w:gridSpan w:val="5"/>
          </w:tcPr>
          <w:p w14:paraId="00FF98DC" w14:textId="77777777" w:rsidR="004250D8" w:rsidRPr="00813BF2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28E94B19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50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a range of media by overlapping and layering in order to create texture, effect and</w:t>
            </w:r>
            <w:r w:rsidRPr="00813BF2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</w:p>
          <w:p w14:paraId="2401A87E" w14:textId="328121E3" w:rsidR="009774C1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add decoration to create effect</w:t>
            </w:r>
          </w:p>
        </w:tc>
      </w:tr>
      <w:tr w:rsidR="00813BF2" w:rsidRPr="00813BF2" w14:paraId="7235473B" w14:textId="77777777" w:rsidTr="00E679E7">
        <w:tc>
          <w:tcPr>
            <w:tcW w:w="2161" w:type="dxa"/>
            <w:vMerge w:val="restart"/>
          </w:tcPr>
          <w:p w14:paraId="7D1F051D" w14:textId="77777777" w:rsidR="00280243" w:rsidRPr="00813BF2" w:rsidRDefault="00280243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46C958E2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color w:val="000000" w:themeColor="text1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select appropriate materials, giving</w:t>
            </w:r>
            <w:r w:rsidRPr="00813BF2">
              <w:rPr>
                <w:rFonts w:ascii="Tahoma" w:hAnsi="Tahoma" w:cs="Tahoma"/>
                <w:color w:val="000000" w:themeColor="text1"/>
                <w:spacing w:val="-4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reasons;</w:t>
            </w:r>
          </w:p>
          <w:p w14:paraId="3563A6E0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35"/>
              <w:rPr>
                <w:rFonts w:ascii="Tahoma" w:hAnsi="Tahoma" w:cs="Tahoma"/>
                <w:color w:val="000000" w:themeColor="text1"/>
                <w:szCs w:val="18"/>
              </w:rPr>
            </w:pP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use a variety of techniques, e.g. printing, dyeing, weaving and stitching to create different textural</w:t>
            </w:r>
            <w:r w:rsidRPr="00813BF2">
              <w:rPr>
                <w:rFonts w:ascii="Tahoma" w:hAnsi="Tahoma" w:cs="Tahoma"/>
                <w:color w:val="000000" w:themeColor="text1"/>
                <w:spacing w:val="-9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effects;</w:t>
            </w:r>
          </w:p>
          <w:p w14:paraId="7D8F033C" w14:textId="4B05B1DF" w:rsidR="00280243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develop skills in stitching, cutting and</w:t>
            </w:r>
            <w:r w:rsidRPr="00813BF2">
              <w:rPr>
                <w:rFonts w:ascii="Tahoma" w:hAnsi="Tahoma" w:cs="Tahoma"/>
                <w:color w:val="000000" w:themeColor="text1"/>
                <w:spacing w:val="-6"/>
                <w:szCs w:val="18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Cs w:val="18"/>
              </w:rPr>
              <w:t>joining</w:t>
            </w:r>
          </w:p>
        </w:tc>
        <w:tc>
          <w:tcPr>
            <w:tcW w:w="1835" w:type="dxa"/>
          </w:tcPr>
          <w:p w14:paraId="727C2315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1F5ADA70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7B7AAD43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C55D47C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3C5574F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74B36FBA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2D2207E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Future Learning</w:t>
            </w:r>
          </w:p>
        </w:tc>
      </w:tr>
      <w:tr w:rsidR="00813BF2" w:rsidRPr="00813BF2" w14:paraId="6D32746A" w14:textId="77777777" w:rsidTr="00E679E7">
        <w:trPr>
          <w:trHeight w:val="4014"/>
        </w:trPr>
        <w:tc>
          <w:tcPr>
            <w:tcW w:w="2161" w:type="dxa"/>
            <w:vMerge/>
          </w:tcPr>
          <w:p w14:paraId="00FA8AE3" w14:textId="77777777" w:rsidR="00DC0405" w:rsidRPr="00813BF2" w:rsidRDefault="00DC0405" w:rsidP="00DC040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19E04C6" w14:textId="5E08253E" w:rsidR="00DC0405" w:rsidRPr="00813BF2" w:rsidRDefault="00DC0405" w:rsidP="00DC0405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177BCA1A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Explore the work of Thetis Blacker, identifying the bright colours used</w:t>
            </w:r>
          </w:p>
          <w:p w14:paraId="44741006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F1EA749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Discuss Batik and identify key features </w:t>
            </w:r>
          </w:p>
          <w:p w14:paraId="65FCE63C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8778D85" w14:textId="6083D6B5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Sketch a range of Batik designs in sketchbook – adding colour to represent wax / paint</w:t>
            </w:r>
          </w:p>
        </w:tc>
        <w:tc>
          <w:tcPr>
            <w:tcW w:w="1793" w:type="dxa"/>
          </w:tcPr>
          <w:p w14:paraId="2D7D0624" w14:textId="7E0ACFF9" w:rsidR="00DC0405" w:rsidRPr="00813BF2" w:rsidRDefault="00DC0405" w:rsidP="00DC0405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700A492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Children understand how Batik has been used to decorate in different artworks around the world</w:t>
            </w:r>
          </w:p>
          <w:p w14:paraId="0EC4100A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0615491" w14:textId="0F2058E5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Batik artwork using wax crayons</w:t>
            </w:r>
          </w:p>
        </w:tc>
        <w:tc>
          <w:tcPr>
            <w:tcW w:w="1803" w:type="dxa"/>
          </w:tcPr>
          <w:p w14:paraId="1941E6F0" w14:textId="77777777" w:rsidR="00DC0405" w:rsidRPr="00813BF2" w:rsidRDefault="00DC0405" w:rsidP="00DC0405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A4B270D" w14:textId="61525794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plan and design a Summer themed Batik design to add to fabric</w:t>
            </w:r>
          </w:p>
          <w:p w14:paraId="3D9FEB0C" w14:textId="73413C0F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CB0ED9C" w14:textId="2EEF83DC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A983011" w14:textId="77777777" w:rsidR="00DC0405" w:rsidRPr="00813BF2" w:rsidRDefault="00DC0405" w:rsidP="00DC0405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05B1CBE" w14:textId="39935AFB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learn about ‘weaving’ as a </w:t>
            </w:r>
            <w:proofErr w:type="gram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technique textiles</w:t>
            </w:r>
            <w:proofErr w:type="gram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explain the technique to others</w:t>
            </w:r>
          </w:p>
          <w:p w14:paraId="65161DB5" w14:textId="1C7E9062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E75BB18" w14:textId="6B038F1A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plan by drawing a weave</w:t>
            </w:r>
          </w:p>
          <w:p w14:paraId="0295CADD" w14:textId="479441D9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B78F76F" w14:textId="53CA04DD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weaving and weave around the edge of their fabric</w:t>
            </w:r>
          </w:p>
        </w:tc>
        <w:tc>
          <w:tcPr>
            <w:tcW w:w="2068" w:type="dxa"/>
          </w:tcPr>
          <w:p w14:paraId="01F87A13" w14:textId="77777777" w:rsidR="00DC0405" w:rsidRPr="00813BF2" w:rsidRDefault="00DC0405" w:rsidP="00DC0405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346FD7C9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 up design onto material ready to Batik</w:t>
            </w:r>
          </w:p>
          <w:p w14:paraId="41B60C4B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00274AA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wax resist sticks to trace design onto the fabric, using appropriate pressure</w:t>
            </w:r>
          </w:p>
          <w:p w14:paraId="794241F2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DE8D6D9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make a detailed Batik pattern</w:t>
            </w:r>
          </w:p>
          <w:p w14:paraId="68874D39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E1A2ABC" w14:textId="7D5B549F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CE66E59" w14:textId="2822CCF1" w:rsidR="00DC0405" w:rsidRPr="00813BF2" w:rsidRDefault="00DC0405" w:rsidP="00DC0405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029E648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evaluate their work and explain what worked well and what they would do differently</w:t>
            </w:r>
          </w:p>
          <w:p w14:paraId="60D0FCBC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82F2D96" w14:textId="4587255D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talk about Batik as a technique, explaining that it uses wax, paint and an iron for heat</w:t>
            </w:r>
          </w:p>
        </w:tc>
        <w:tc>
          <w:tcPr>
            <w:tcW w:w="2144" w:type="dxa"/>
            <w:vMerge w:val="restart"/>
          </w:tcPr>
          <w:p w14:paraId="78B289F8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their knowledge and experience of a range of skills relating to pattern and textile to plan and create their own designs</w:t>
            </w:r>
          </w:p>
          <w:p w14:paraId="36C68077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11EFF3D" w14:textId="7463E148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13BF2" w:rsidRPr="00813BF2" w14:paraId="51659D46" w14:textId="77777777" w:rsidTr="00E679E7">
        <w:tc>
          <w:tcPr>
            <w:tcW w:w="2161" w:type="dxa"/>
            <w:vMerge/>
          </w:tcPr>
          <w:p w14:paraId="12FAFCB7" w14:textId="7A442870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835" w:type="dxa"/>
          </w:tcPr>
          <w:p w14:paraId="614EA975" w14:textId="5EC0BF6F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43F62C4A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what Batik is and how the technique is applied to fabric</w:t>
            </w:r>
          </w:p>
          <w:p w14:paraId="71502F15" w14:textId="77777777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1BDBC11" w14:textId="5D172B1C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sketch their own Batik designs</w:t>
            </w:r>
          </w:p>
        </w:tc>
        <w:tc>
          <w:tcPr>
            <w:tcW w:w="1793" w:type="dxa"/>
          </w:tcPr>
          <w:p w14:paraId="24572811" w14:textId="77777777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CD1425B" w14:textId="37CD7D72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explore Batik artwork from around the world and write comparisons in sketchbook</w:t>
            </w:r>
          </w:p>
          <w:p w14:paraId="32C13E51" w14:textId="3A808105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EE25D41" w14:textId="722E4D2B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create a detailed wax crayon image</w:t>
            </w:r>
          </w:p>
          <w:p w14:paraId="26E4ABDF" w14:textId="11B3231D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025F76A" w14:textId="77777777" w:rsidR="00DC0405" w:rsidRPr="00813BF2" w:rsidRDefault="00DC0405" w:rsidP="00DC040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E92250E" w14:textId="7AB00FA3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design and plan with intent, using increasing detail, and for a purpose</w:t>
            </w:r>
          </w:p>
        </w:tc>
        <w:tc>
          <w:tcPr>
            <w:tcW w:w="1783" w:type="dxa"/>
          </w:tcPr>
          <w:p w14:paraId="67A443B4" w14:textId="77777777" w:rsidR="00DC0405" w:rsidRPr="00813BF2" w:rsidRDefault="00DC0405" w:rsidP="00DC040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6C972053" w14:textId="77777777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weaving technique</w:t>
            </w:r>
          </w:p>
          <w:p w14:paraId="6D911834" w14:textId="77777777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EB47C4F" w14:textId="77777777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plan their weave</w:t>
            </w:r>
          </w:p>
          <w:p w14:paraId="3CF6663F" w14:textId="77777777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89CA00A" w14:textId="630BAE6B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weave into fabric</w:t>
            </w:r>
          </w:p>
        </w:tc>
        <w:tc>
          <w:tcPr>
            <w:tcW w:w="2068" w:type="dxa"/>
          </w:tcPr>
          <w:p w14:paraId="0AA7F4F2" w14:textId="77777777" w:rsidR="00DC0405" w:rsidRPr="00813BF2" w:rsidRDefault="00DC0405" w:rsidP="00DC040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655797F9" w14:textId="686C983E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successfully create a detailed Batik pattern onto fabric</w:t>
            </w:r>
          </w:p>
        </w:tc>
        <w:tc>
          <w:tcPr>
            <w:tcW w:w="1801" w:type="dxa"/>
          </w:tcPr>
          <w:p w14:paraId="3083605E" w14:textId="522F25BF" w:rsidR="00DC0405" w:rsidRPr="00813BF2" w:rsidRDefault="00DC0405" w:rsidP="00DC040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F6D1E2A" w14:textId="75C7F949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key features of Batik</w:t>
            </w:r>
          </w:p>
          <w:p w14:paraId="13B34AC0" w14:textId="60476A82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ECDF75C" w14:textId="4BB6E600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talk about weaving to create pattern and texture within textiles</w:t>
            </w:r>
          </w:p>
          <w:p w14:paraId="1DC0E72E" w14:textId="77777777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2EE96F0" w14:textId="77777777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5189768" w14:textId="382AF465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14:paraId="2B75630C" w14:textId="77777777" w:rsidR="00DC0405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13BF2" w:rsidRPr="00813BF2" w14:paraId="484E75CC" w14:textId="77777777" w:rsidTr="004E2C28">
        <w:tc>
          <w:tcPr>
            <w:tcW w:w="15388" w:type="dxa"/>
            <w:gridSpan w:val="8"/>
          </w:tcPr>
          <w:p w14:paraId="663B3DF5" w14:textId="4F38EFC1" w:rsidR="00941B61" w:rsidRPr="00813BF2" w:rsidRDefault="00A0598B" w:rsidP="00D9410D">
            <w:pPr>
              <w:pStyle w:val="TableParagraph"/>
              <w:spacing w:before="23"/>
              <w:ind w:right="205"/>
              <w:rPr>
                <w:rFonts w:ascii="Tahoma" w:hAnsi="Tahoma" w:cs="Tahoma"/>
                <w:color w:val="000000" w:themeColor="text1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Cs w:val="20"/>
              </w:rPr>
              <w:t xml:space="preserve">Vocabulary: </w:t>
            </w:r>
            <w:proofErr w:type="spellStart"/>
            <w:r w:rsidR="00DC0405" w:rsidRPr="00813BF2">
              <w:rPr>
                <w:rFonts w:ascii="Tahoma" w:hAnsi="Tahoma" w:cs="Tahoma"/>
                <w:color w:val="000000" w:themeColor="text1"/>
              </w:rPr>
              <w:t>colour</w:t>
            </w:r>
            <w:proofErr w:type="spellEnd"/>
            <w:r w:rsidR="00DC0405" w:rsidRPr="00813BF2">
              <w:rPr>
                <w:rFonts w:ascii="Tahoma" w:hAnsi="Tahoma" w:cs="Tahoma"/>
                <w:color w:val="000000" w:themeColor="text1"/>
              </w:rPr>
              <w:t>, fabric, weave,</w:t>
            </w:r>
            <w:r w:rsidR="00DC0405" w:rsidRPr="00813BF2">
              <w:rPr>
                <w:rFonts w:ascii="Tahoma" w:hAnsi="Tahoma" w:cs="Tahoma"/>
                <w:color w:val="000000" w:themeColor="text1"/>
                <w:spacing w:val="-27"/>
              </w:rPr>
              <w:t xml:space="preserve"> </w:t>
            </w:r>
            <w:r w:rsidR="00DC0405" w:rsidRPr="00813BF2">
              <w:rPr>
                <w:rFonts w:ascii="Tahoma" w:hAnsi="Tahoma" w:cs="Tahoma"/>
                <w:color w:val="000000" w:themeColor="text1"/>
              </w:rPr>
              <w:t>pattern</w:t>
            </w:r>
          </w:p>
          <w:p w14:paraId="79FF0ACE" w14:textId="3A6A7463" w:rsidR="00D16784" w:rsidRPr="00813BF2" w:rsidRDefault="00D16784" w:rsidP="00FD039B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813BF2" w:rsidRPr="00813BF2" w14:paraId="6BF313FF" w14:textId="77777777" w:rsidTr="00813BF2">
        <w:tc>
          <w:tcPr>
            <w:tcW w:w="15388" w:type="dxa"/>
            <w:gridSpan w:val="8"/>
            <w:shd w:val="clear" w:color="auto" w:fill="FFC000"/>
          </w:tcPr>
          <w:p w14:paraId="670C325F" w14:textId="77777777" w:rsidR="002275F6" w:rsidRDefault="002275F6" w:rsidP="002275F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UPPER KEY STAGE 2</w:t>
            </w:r>
          </w:p>
          <w:p w14:paraId="050A01C8" w14:textId="1C7C0583" w:rsidR="00813BF2" w:rsidRPr="00813BF2" w:rsidRDefault="00813BF2" w:rsidP="00FD039B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813BF2" w:rsidRPr="00813BF2" w14:paraId="015ECA64" w14:textId="77777777" w:rsidTr="00E679E7">
        <w:tc>
          <w:tcPr>
            <w:tcW w:w="2161" w:type="dxa"/>
          </w:tcPr>
          <w:p w14:paraId="6752FC45" w14:textId="77777777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Group: </w:t>
            </w:r>
          </w:p>
          <w:p w14:paraId="2390054B" w14:textId="1B3992BF" w:rsidR="004250D8" w:rsidRPr="00813BF2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DC0405" w:rsidRPr="00813BF2">
              <w:rPr>
                <w:rFonts w:ascii="Tahoma" w:hAnsi="Tahoma" w:cs="Tahoma"/>
                <w:color w:val="000000" w:themeColor="text1"/>
              </w:rPr>
              <w:t>5/6</w:t>
            </w:r>
          </w:p>
          <w:p w14:paraId="75A4CCCA" w14:textId="04890314" w:rsidR="00AE023A" w:rsidRPr="00813BF2" w:rsidRDefault="00AE023A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Year </w:t>
            </w:r>
            <w:r w:rsidR="008918FF" w:rsidRPr="00813BF2">
              <w:rPr>
                <w:rFonts w:ascii="Tahoma" w:hAnsi="Tahoma" w:cs="Tahoma"/>
                <w:color w:val="000000" w:themeColor="text1"/>
              </w:rPr>
              <w:t>A</w:t>
            </w:r>
          </w:p>
        </w:tc>
        <w:tc>
          <w:tcPr>
            <w:tcW w:w="1835" w:type="dxa"/>
          </w:tcPr>
          <w:p w14:paraId="4E514689" w14:textId="29E3F038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Half term: </w:t>
            </w:r>
            <w:r w:rsidR="00CA5215" w:rsidRPr="00813BF2">
              <w:rPr>
                <w:rFonts w:ascii="Tahoma" w:hAnsi="Tahoma" w:cs="Tahoma"/>
                <w:color w:val="000000" w:themeColor="text1"/>
              </w:rPr>
              <w:t xml:space="preserve">Summer 2 </w:t>
            </w:r>
          </w:p>
        </w:tc>
        <w:tc>
          <w:tcPr>
            <w:tcW w:w="1793" w:type="dxa"/>
          </w:tcPr>
          <w:p w14:paraId="2EDA68D5" w14:textId="77777777" w:rsidR="004250D8" w:rsidRPr="00813BF2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SCOPE: </w:t>
            </w:r>
            <w:r w:rsidR="00AE023A" w:rsidRPr="00813BF2">
              <w:rPr>
                <w:rFonts w:ascii="Tahoma" w:hAnsi="Tahoma" w:cs="Tahoma"/>
                <w:color w:val="000000" w:themeColor="text1"/>
              </w:rPr>
              <w:t xml:space="preserve">Nature Sketching </w:t>
            </w:r>
          </w:p>
          <w:p w14:paraId="1F0BD801" w14:textId="4D3C0896" w:rsidR="00AE023A" w:rsidRPr="00813BF2" w:rsidRDefault="008918FF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Cornish Wildlife / Feathers</w:t>
            </w:r>
          </w:p>
        </w:tc>
        <w:tc>
          <w:tcPr>
            <w:tcW w:w="9599" w:type="dxa"/>
            <w:gridSpan w:val="5"/>
          </w:tcPr>
          <w:p w14:paraId="0756C396" w14:textId="77777777" w:rsidR="004250D8" w:rsidRPr="00813BF2" w:rsidRDefault="004250D8" w:rsidP="00CA521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 xml:space="preserve">CONTENT / INTENT: </w:t>
            </w:r>
          </w:p>
          <w:p w14:paraId="67A4817F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27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techniques to add effects, e.g. shadows, reflection, hatching and</w:t>
            </w:r>
            <w:r w:rsidRPr="00813BF2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cross-hatching;</w:t>
            </w:r>
          </w:p>
          <w:p w14:paraId="2D08E57E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depict movement and perspective in</w:t>
            </w:r>
            <w:r w:rsidRPr="00813BF2">
              <w:rPr>
                <w:rFonts w:ascii="Tahoma" w:hAnsi="Tahoma" w:cs="Tahom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drawings;</w:t>
            </w:r>
          </w:p>
          <w:p w14:paraId="0A91405C" w14:textId="6E97ACF6" w:rsidR="00CA521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a variety of tools and select the most</w:t>
            </w:r>
            <w:r w:rsidRPr="00813BF2">
              <w:rPr>
                <w:rFonts w:ascii="Tahoma" w:hAnsi="Tahoma" w:cs="Tahoma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appropriate</w:t>
            </w:r>
          </w:p>
        </w:tc>
      </w:tr>
      <w:tr w:rsidR="00813BF2" w:rsidRPr="00813BF2" w14:paraId="12D16B47" w14:textId="77777777" w:rsidTr="00E679E7">
        <w:tc>
          <w:tcPr>
            <w:tcW w:w="2161" w:type="dxa"/>
            <w:vMerge w:val="restart"/>
          </w:tcPr>
          <w:p w14:paraId="2C86FDF3" w14:textId="77777777" w:rsidR="00280243" w:rsidRPr="00813BF2" w:rsidRDefault="00280243" w:rsidP="00FD039B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Prior Learning</w:t>
            </w:r>
          </w:p>
          <w:p w14:paraId="106010EF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4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experiment with showing line, tone and texture with different hardness of</w:t>
            </w:r>
            <w:r w:rsidRPr="00813BF2">
              <w:rPr>
                <w:rFonts w:ascii="Tahoma" w:hAnsi="Tahoma" w:cs="Tahoma"/>
                <w:color w:val="000000" w:themeColor="text1"/>
                <w:spacing w:val="-3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</w:rPr>
              <w:t>pencils;</w:t>
            </w:r>
          </w:p>
          <w:p w14:paraId="5076490F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use shading to show light and shadow</w:t>
            </w:r>
            <w:r w:rsidRPr="00813BF2">
              <w:rPr>
                <w:rFonts w:ascii="Tahoma" w:hAnsi="Tahoma" w:cs="Tahoma"/>
                <w:color w:val="000000" w:themeColor="text1"/>
                <w:spacing w:val="-13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</w:rPr>
              <w:t>effects;</w:t>
            </w:r>
          </w:p>
          <w:p w14:paraId="64DDB30B" w14:textId="77777777" w:rsidR="00DC0405" w:rsidRPr="00813BF2" w:rsidRDefault="00DC0405" w:rsidP="00DC0405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use different materials to draw, e.g. pastels, chalk, felt</w:t>
            </w:r>
            <w:r w:rsidRPr="00813BF2">
              <w:rPr>
                <w:rFonts w:ascii="Tahoma" w:hAnsi="Tahoma" w:cs="Tahoma"/>
                <w:color w:val="000000" w:themeColor="text1"/>
                <w:spacing w:val="-25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</w:rPr>
              <w:t>tips;</w:t>
            </w:r>
          </w:p>
          <w:p w14:paraId="273DBB01" w14:textId="282A8ABC" w:rsidR="00280243" w:rsidRPr="00813BF2" w:rsidRDefault="00DC0405" w:rsidP="00DC040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show an awareness of space when</w:t>
            </w:r>
            <w:r w:rsidRPr="00813BF2">
              <w:rPr>
                <w:rFonts w:ascii="Tahoma" w:hAnsi="Tahoma" w:cs="Tahoma"/>
                <w:color w:val="000000" w:themeColor="text1"/>
                <w:spacing w:val="-10"/>
              </w:rPr>
              <w:t xml:space="preserve"> </w:t>
            </w:r>
            <w:r w:rsidRPr="00813BF2">
              <w:rPr>
                <w:rFonts w:ascii="Tahoma" w:hAnsi="Tahoma" w:cs="Tahoma"/>
                <w:color w:val="000000" w:themeColor="text1"/>
              </w:rPr>
              <w:t>drawing</w:t>
            </w:r>
          </w:p>
        </w:tc>
        <w:tc>
          <w:tcPr>
            <w:tcW w:w="1835" w:type="dxa"/>
          </w:tcPr>
          <w:p w14:paraId="063BD761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1</w:t>
            </w:r>
          </w:p>
        </w:tc>
        <w:tc>
          <w:tcPr>
            <w:tcW w:w="1793" w:type="dxa"/>
          </w:tcPr>
          <w:p w14:paraId="40C258B0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2</w:t>
            </w:r>
          </w:p>
        </w:tc>
        <w:tc>
          <w:tcPr>
            <w:tcW w:w="1803" w:type="dxa"/>
          </w:tcPr>
          <w:p w14:paraId="7AD13778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3</w:t>
            </w:r>
          </w:p>
        </w:tc>
        <w:tc>
          <w:tcPr>
            <w:tcW w:w="1783" w:type="dxa"/>
          </w:tcPr>
          <w:p w14:paraId="4749E723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4</w:t>
            </w:r>
          </w:p>
        </w:tc>
        <w:tc>
          <w:tcPr>
            <w:tcW w:w="2068" w:type="dxa"/>
          </w:tcPr>
          <w:p w14:paraId="7934FCF5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5</w:t>
            </w:r>
          </w:p>
        </w:tc>
        <w:tc>
          <w:tcPr>
            <w:tcW w:w="1801" w:type="dxa"/>
          </w:tcPr>
          <w:p w14:paraId="00D93BA5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Lesson 6</w:t>
            </w:r>
          </w:p>
        </w:tc>
        <w:tc>
          <w:tcPr>
            <w:tcW w:w="2144" w:type="dxa"/>
          </w:tcPr>
          <w:p w14:paraId="28D1C724" w14:textId="77777777" w:rsidR="00280243" w:rsidRPr="00813BF2" w:rsidRDefault="00280243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color w:val="000000" w:themeColor="text1"/>
              </w:rPr>
              <w:t>Future Learning</w:t>
            </w:r>
          </w:p>
        </w:tc>
      </w:tr>
      <w:tr w:rsidR="00813BF2" w:rsidRPr="00813BF2" w14:paraId="2DBAC85C" w14:textId="77777777" w:rsidTr="00E679E7">
        <w:trPr>
          <w:trHeight w:val="4850"/>
        </w:trPr>
        <w:tc>
          <w:tcPr>
            <w:tcW w:w="2161" w:type="dxa"/>
            <w:vMerge/>
          </w:tcPr>
          <w:p w14:paraId="070D2E71" w14:textId="77777777" w:rsidR="004647F3" w:rsidRPr="00813BF2" w:rsidRDefault="004647F3" w:rsidP="004647F3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3F64AA6" w14:textId="30407FAC" w:rsidR="004647F3" w:rsidRPr="00813BF2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1A5A273" w14:textId="23BE5DEB" w:rsidR="004647F3" w:rsidRPr="00813BF2" w:rsidRDefault="00D056E1" w:rsidP="00D056E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Experiment with line, tone and texture using a range of pencils</w:t>
            </w:r>
          </w:p>
          <w:p w14:paraId="7B0E1A3F" w14:textId="77777777" w:rsidR="004647F3" w:rsidRPr="00813BF2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50DD1FF" w14:textId="77777777" w:rsidR="004647F3" w:rsidRPr="00813BF2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29AFF18" w14:textId="3236503F" w:rsidR="004647F3" w:rsidRPr="00813BF2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F3929CA" w14:textId="77777777" w:rsidR="004647F3" w:rsidRPr="00813BF2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25168659" w14:textId="1C3A354F" w:rsidR="00D056E1" w:rsidRPr="00813BF2" w:rsidRDefault="00D056E1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draw a </w:t>
            </w:r>
            <w:proofErr w:type="gramStart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real life</w:t>
            </w:r>
            <w:proofErr w:type="gramEnd"/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object</w:t>
            </w:r>
          </w:p>
          <w:p w14:paraId="001BDC30" w14:textId="47DAD1AA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0AA3164" w14:textId="56A9B3F6" w:rsidR="00DC0405" w:rsidRPr="00813BF2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cross hatching to add tone and texture to a sketch</w:t>
            </w:r>
          </w:p>
          <w:p w14:paraId="3FFE561E" w14:textId="77777777" w:rsidR="004647F3" w:rsidRPr="00813BF2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F04FDC8" w14:textId="060C53E7" w:rsidR="004647F3" w:rsidRPr="00813BF2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D889B80" w14:textId="6DFFC999" w:rsidR="004647F3" w:rsidRPr="00813BF2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4E8FC40B" w14:textId="77777777" w:rsidR="003F6263" w:rsidRPr="00813BF2" w:rsidRDefault="00D056E1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3F6263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understand and explain ‘hatching’ as a way of sketching parallel lines to add shadow</w:t>
            </w:r>
          </w:p>
          <w:p w14:paraId="254765C3" w14:textId="77777777" w:rsidR="003F6263" w:rsidRPr="00813BF2" w:rsidRDefault="003F626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E305C5" w14:textId="65DA3A93" w:rsidR="004647F3" w:rsidRPr="00813BF2" w:rsidRDefault="003F626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hatching to add a shadow to their still life sketch</w:t>
            </w:r>
            <w:r w:rsidR="00D056E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14:paraId="4B61319B" w14:textId="77777777" w:rsidR="004647F3" w:rsidRPr="00813BF2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6ADCE9ED" w14:textId="77777777" w:rsidR="004647F3" w:rsidRPr="00813BF2" w:rsidRDefault="00B41249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identify details within an animal in nature and focus on sketching features</w:t>
            </w:r>
          </w:p>
          <w:p w14:paraId="00AC5B7E" w14:textId="77777777" w:rsidR="003F6263" w:rsidRPr="00813BF2" w:rsidRDefault="003F626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6AB8D562" w14:textId="3AB50E58" w:rsidR="003F6263" w:rsidRPr="00813BF2" w:rsidRDefault="003F626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can explain what perspective means and how they show it in their sketch</w:t>
            </w:r>
          </w:p>
        </w:tc>
        <w:tc>
          <w:tcPr>
            <w:tcW w:w="2068" w:type="dxa"/>
          </w:tcPr>
          <w:p w14:paraId="4FDEF4C8" w14:textId="77777777" w:rsidR="004647F3" w:rsidRPr="00813BF2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5B6C8E29" w14:textId="77777777" w:rsidR="004647F3" w:rsidRPr="00813BF2" w:rsidRDefault="00B41249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3F6263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understand how to sketch movement using lines or curves</w:t>
            </w:r>
          </w:p>
          <w:p w14:paraId="220E3F62" w14:textId="77777777" w:rsidR="003F6263" w:rsidRPr="00813BF2" w:rsidRDefault="003F626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AF653CA" w14:textId="1C1B8712" w:rsidR="003F6263" w:rsidRPr="00813BF2" w:rsidRDefault="003F626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explain how they have added movement to their drawing</w:t>
            </w:r>
          </w:p>
        </w:tc>
        <w:tc>
          <w:tcPr>
            <w:tcW w:w="1801" w:type="dxa"/>
          </w:tcPr>
          <w:p w14:paraId="1A245072" w14:textId="77777777" w:rsidR="004647F3" w:rsidRPr="00813BF2" w:rsidRDefault="004647F3" w:rsidP="004647F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Knowledge:</w:t>
            </w:r>
          </w:p>
          <w:p w14:paraId="79857F0F" w14:textId="7E6983AA" w:rsidR="004647F3" w:rsidRPr="00813BF2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are able to </w:t>
            </w:r>
            <w:r w:rsidR="003F6263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use prior knowledge of sketching methods to create a sketch of their </w:t>
            </w:r>
            <w:proofErr w:type="spellStart"/>
            <w:r w:rsidR="003F6263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chosing</w:t>
            </w:r>
            <w:proofErr w:type="spellEnd"/>
            <w:r w:rsidR="003F6263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that shows hatching, cross-hatching, shadow and movement</w:t>
            </w:r>
          </w:p>
        </w:tc>
        <w:tc>
          <w:tcPr>
            <w:tcW w:w="2144" w:type="dxa"/>
            <w:vMerge w:val="restart"/>
          </w:tcPr>
          <w:p w14:paraId="79B7C6E6" w14:textId="59789174" w:rsidR="00D056E1" w:rsidRPr="00813BF2" w:rsidRDefault="00DC0405" w:rsidP="00D056E1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sketch in more detail and for longer periods of time</w:t>
            </w:r>
          </w:p>
          <w:p w14:paraId="0170EB02" w14:textId="63F4535D" w:rsidR="00DC0405" w:rsidRPr="00813BF2" w:rsidRDefault="00DC0405" w:rsidP="00D056E1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F2EF400" w14:textId="1144B99F" w:rsidR="00DC0405" w:rsidRPr="00813BF2" w:rsidRDefault="00DC0405" w:rsidP="00D056E1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understand the ranges of pencils and explain their uses</w:t>
            </w:r>
          </w:p>
          <w:p w14:paraId="1491C1C9" w14:textId="36C3F843" w:rsidR="00DC0405" w:rsidRPr="00813BF2" w:rsidRDefault="00DC0405" w:rsidP="00D056E1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717FDAE" w14:textId="49434919" w:rsidR="00DC0405" w:rsidRPr="00813BF2" w:rsidRDefault="00DC0405" w:rsidP="00D056E1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sketching fundamentals to create detailed sketches, adding shadow, shade and highlights</w:t>
            </w:r>
          </w:p>
          <w:p w14:paraId="536390E7" w14:textId="276321FD" w:rsidR="004647F3" w:rsidRPr="00813BF2" w:rsidRDefault="004647F3" w:rsidP="004647F3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99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13BF2" w:rsidRPr="00813BF2" w14:paraId="0567723A" w14:textId="77777777" w:rsidTr="00E679E7">
        <w:tc>
          <w:tcPr>
            <w:tcW w:w="2161" w:type="dxa"/>
            <w:vMerge/>
          </w:tcPr>
          <w:p w14:paraId="211A7BA2" w14:textId="6DF384B0" w:rsidR="004647F3" w:rsidRPr="00813BF2" w:rsidRDefault="004647F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38F2D41" w14:textId="7F0B1A6B" w:rsidR="00D056E1" w:rsidRPr="00813BF2" w:rsidRDefault="004647F3" w:rsidP="00D056E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  <w:r w:rsidR="00D056E1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</w:t>
            </w:r>
            <w:r w:rsidR="00DC0405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create a sketch of a reflection</w:t>
            </w:r>
          </w:p>
          <w:p w14:paraId="1005AD14" w14:textId="59182166" w:rsidR="004647F3" w:rsidRPr="00813BF2" w:rsidRDefault="004647F3" w:rsidP="00D056E1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D4ABE2F" w14:textId="5E332005" w:rsidR="004647F3" w:rsidRPr="00813BF2" w:rsidRDefault="004647F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4CD86B9" w14:textId="04E1AA8E" w:rsidR="004647F3" w:rsidRPr="00813BF2" w:rsidRDefault="00D056E1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draw</w:t>
            </w:r>
            <w:r w:rsidR="00DC0405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 still life sketch using cross hatch to add tone and texture</w:t>
            </w:r>
          </w:p>
        </w:tc>
        <w:tc>
          <w:tcPr>
            <w:tcW w:w="1803" w:type="dxa"/>
          </w:tcPr>
          <w:p w14:paraId="1BB6325D" w14:textId="77777777" w:rsidR="004647F3" w:rsidRPr="00813BF2" w:rsidRDefault="004647F3" w:rsidP="004647F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1DE13505" w14:textId="0BCC1207" w:rsidR="00D056E1" w:rsidRPr="00813BF2" w:rsidRDefault="00D056E1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photographs as guidance for adding light and shadow</w:t>
            </w:r>
          </w:p>
          <w:p w14:paraId="7BFE68B9" w14:textId="2E6766F3" w:rsidR="004647F3" w:rsidRPr="00813BF2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A047917" w14:textId="430DA685" w:rsidR="004647F3" w:rsidRPr="00813BF2" w:rsidRDefault="004647F3" w:rsidP="004647F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7A2DA90" w14:textId="525AFE64" w:rsidR="00D056E1" w:rsidRPr="00813BF2" w:rsidRDefault="00B41249" w:rsidP="00D056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are able to sketch features with increasing detail, shadow, shade, tone</w:t>
            </w:r>
          </w:p>
          <w:p w14:paraId="14D20426" w14:textId="4A8B8B98" w:rsidR="004647F3" w:rsidRPr="00813BF2" w:rsidRDefault="004647F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57F5D276" w14:textId="3F7D66D8" w:rsidR="004647F3" w:rsidRPr="00813BF2" w:rsidRDefault="004647F3" w:rsidP="004647F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38F6AA5B" w14:textId="188E24E1" w:rsidR="004647F3" w:rsidRPr="00813BF2" w:rsidRDefault="00B41249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Children create a sketch </w:t>
            </w:r>
            <w:r w:rsidR="003F6263"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of an animal in motion</w:t>
            </w: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14:paraId="6668D2D1" w14:textId="77777777" w:rsidR="004647F3" w:rsidRPr="00813BF2" w:rsidRDefault="004647F3" w:rsidP="004647F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0C4A1BE7" w14:textId="67F6ED01" w:rsidR="004647F3" w:rsidRPr="00813BF2" w:rsidRDefault="003F626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13B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Children use learnt skills to create a detailed sketch</w:t>
            </w:r>
          </w:p>
        </w:tc>
        <w:tc>
          <w:tcPr>
            <w:tcW w:w="2144" w:type="dxa"/>
            <w:vMerge/>
          </w:tcPr>
          <w:p w14:paraId="121D342E" w14:textId="77777777" w:rsidR="004647F3" w:rsidRPr="00813BF2" w:rsidRDefault="004647F3" w:rsidP="004647F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C135A" w:rsidRPr="00813BF2" w14:paraId="2F227D92" w14:textId="77777777" w:rsidTr="007A786E">
        <w:tc>
          <w:tcPr>
            <w:tcW w:w="15388" w:type="dxa"/>
            <w:gridSpan w:val="8"/>
          </w:tcPr>
          <w:p w14:paraId="47FF7B1A" w14:textId="455F1D2E" w:rsidR="00BC135A" w:rsidRPr="00813BF2" w:rsidRDefault="00BC135A" w:rsidP="00FD039B">
            <w:pPr>
              <w:rPr>
                <w:rFonts w:ascii="Tahoma" w:hAnsi="Tahoma" w:cs="Tahoma"/>
                <w:color w:val="000000" w:themeColor="text1"/>
              </w:rPr>
            </w:pPr>
            <w:r w:rsidRPr="00813BF2">
              <w:rPr>
                <w:rFonts w:ascii="Tahoma" w:hAnsi="Tahoma" w:cs="Tahoma"/>
                <w:bCs/>
                <w:color w:val="000000" w:themeColor="text1"/>
              </w:rPr>
              <w:t xml:space="preserve">Vocabulary: </w:t>
            </w:r>
            <w:r w:rsidR="003F6263" w:rsidRPr="00813BF2">
              <w:rPr>
                <w:rFonts w:ascii="Tahoma" w:hAnsi="Tahoma" w:cs="Tahoma"/>
                <w:color w:val="000000" w:themeColor="text1"/>
              </w:rPr>
              <w:t>line, texture, pattern, form, shape, tone, smudge, blend, mark, hard, soft, light, heavy, mural, fresco, portrait,</w:t>
            </w:r>
            <w:r w:rsidR="003F6263" w:rsidRPr="00813BF2">
              <w:rPr>
                <w:rFonts w:ascii="Tahoma" w:hAnsi="Tahoma" w:cs="Tahoma"/>
                <w:color w:val="000000" w:themeColor="text1"/>
                <w:spacing w:val="-1"/>
              </w:rPr>
              <w:t xml:space="preserve"> </w:t>
            </w:r>
            <w:r w:rsidR="003F6263" w:rsidRPr="00813BF2">
              <w:rPr>
                <w:rFonts w:ascii="Tahoma" w:hAnsi="Tahoma" w:cs="Tahoma"/>
                <w:color w:val="000000" w:themeColor="text1"/>
              </w:rPr>
              <w:t>graffiti.</w:t>
            </w:r>
          </w:p>
        </w:tc>
      </w:tr>
    </w:tbl>
    <w:p w14:paraId="59C23E4E" w14:textId="77777777" w:rsidR="00784A8E" w:rsidRPr="00813BF2" w:rsidRDefault="00784A8E" w:rsidP="006C24DC">
      <w:pPr>
        <w:rPr>
          <w:rFonts w:ascii="Tahoma" w:hAnsi="Tahoma" w:cs="Tahoma"/>
          <w:color w:val="000000" w:themeColor="text1"/>
        </w:rPr>
      </w:pPr>
    </w:p>
    <w:sectPr w:rsidR="00784A8E" w:rsidRPr="00813BF2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849F6"/>
    <w:multiLevelType w:val="hybridMultilevel"/>
    <w:tmpl w:val="5D48ED7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DF779DD"/>
    <w:multiLevelType w:val="hybridMultilevel"/>
    <w:tmpl w:val="D9A077B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D6B"/>
    <w:multiLevelType w:val="hybridMultilevel"/>
    <w:tmpl w:val="A1A2320C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B2F20"/>
    <w:multiLevelType w:val="hybridMultilevel"/>
    <w:tmpl w:val="4FF4D4A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0C268A9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DE035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DCE9C1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FAEC0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D6117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A30DA9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CA0220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3A116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49D3"/>
    <w:multiLevelType w:val="hybridMultilevel"/>
    <w:tmpl w:val="AECAEDA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D98C82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DC897E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9C0C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F860C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CA0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E8DA6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9A8C8E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950844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6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586769"/>
    <w:multiLevelType w:val="hybridMultilevel"/>
    <w:tmpl w:val="E04C5A9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3" w15:restartNumberingAfterBreak="0">
    <w:nsid w:val="5EDB4E48"/>
    <w:multiLevelType w:val="hybridMultilevel"/>
    <w:tmpl w:val="D206C5F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D1467"/>
    <w:multiLevelType w:val="hybridMultilevel"/>
    <w:tmpl w:val="F3603BC8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6" w15:restartNumberingAfterBreak="0">
    <w:nsid w:val="6BD81C76"/>
    <w:multiLevelType w:val="hybridMultilevel"/>
    <w:tmpl w:val="248EB626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0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 w15:restartNumberingAfterBreak="0">
    <w:nsid w:val="7B430BCF"/>
    <w:multiLevelType w:val="hybridMultilevel"/>
    <w:tmpl w:val="514E796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6756C39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A1E5B6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2AA611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B3AC9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0CDB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188068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CA66C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CF0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2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4"/>
  </w:num>
  <w:num w:numId="10">
    <w:abstractNumId w:val="19"/>
  </w:num>
  <w:num w:numId="11">
    <w:abstractNumId w:val="28"/>
  </w:num>
  <w:num w:numId="12">
    <w:abstractNumId w:val="0"/>
  </w:num>
  <w:num w:numId="13">
    <w:abstractNumId w:val="14"/>
  </w:num>
  <w:num w:numId="14">
    <w:abstractNumId w:val="27"/>
  </w:num>
  <w:num w:numId="15">
    <w:abstractNumId w:val="8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32"/>
  </w:num>
  <w:num w:numId="21">
    <w:abstractNumId w:val="30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7"/>
  </w:num>
  <w:num w:numId="27">
    <w:abstractNumId w:val="23"/>
  </w:num>
  <w:num w:numId="28">
    <w:abstractNumId w:val="5"/>
  </w:num>
  <w:num w:numId="29">
    <w:abstractNumId w:val="20"/>
  </w:num>
  <w:num w:numId="30">
    <w:abstractNumId w:val="1"/>
  </w:num>
  <w:num w:numId="31">
    <w:abstractNumId w:val="25"/>
  </w:num>
  <w:num w:numId="32">
    <w:abstractNumId w:val="2"/>
  </w:num>
  <w:num w:numId="33">
    <w:abstractNumId w:val="26"/>
  </w:num>
  <w:num w:numId="34">
    <w:abstractNumId w:val="15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14CCB"/>
    <w:rsid w:val="00026F18"/>
    <w:rsid w:val="00042D1E"/>
    <w:rsid w:val="00047273"/>
    <w:rsid w:val="00055DAD"/>
    <w:rsid w:val="000625DB"/>
    <w:rsid w:val="00072221"/>
    <w:rsid w:val="000A4EAF"/>
    <w:rsid w:val="000B3A21"/>
    <w:rsid w:val="000B44C7"/>
    <w:rsid w:val="001114CC"/>
    <w:rsid w:val="00114920"/>
    <w:rsid w:val="00135CD9"/>
    <w:rsid w:val="001A5F0D"/>
    <w:rsid w:val="001C57E3"/>
    <w:rsid w:val="00200F7A"/>
    <w:rsid w:val="002275F6"/>
    <w:rsid w:val="00280243"/>
    <w:rsid w:val="002C4A86"/>
    <w:rsid w:val="00344215"/>
    <w:rsid w:val="00377DA6"/>
    <w:rsid w:val="003A0E2F"/>
    <w:rsid w:val="003A2A82"/>
    <w:rsid w:val="003C1CF9"/>
    <w:rsid w:val="003D1968"/>
    <w:rsid w:val="003D259A"/>
    <w:rsid w:val="003E39A5"/>
    <w:rsid w:val="003F6263"/>
    <w:rsid w:val="00415063"/>
    <w:rsid w:val="004250D8"/>
    <w:rsid w:val="0044077D"/>
    <w:rsid w:val="00452A85"/>
    <w:rsid w:val="004647F3"/>
    <w:rsid w:val="0049659D"/>
    <w:rsid w:val="004B5994"/>
    <w:rsid w:val="004C763D"/>
    <w:rsid w:val="004E2C28"/>
    <w:rsid w:val="004E6AF4"/>
    <w:rsid w:val="004F6CB6"/>
    <w:rsid w:val="0050431E"/>
    <w:rsid w:val="005413FF"/>
    <w:rsid w:val="0054253D"/>
    <w:rsid w:val="005B3554"/>
    <w:rsid w:val="005B7BF6"/>
    <w:rsid w:val="005C3952"/>
    <w:rsid w:val="005D7D25"/>
    <w:rsid w:val="00674D7E"/>
    <w:rsid w:val="00680661"/>
    <w:rsid w:val="006C24DC"/>
    <w:rsid w:val="006D3D1A"/>
    <w:rsid w:val="006E507F"/>
    <w:rsid w:val="00723A7D"/>
    <w:rsid w:val="00724733"/>
    <w:rsid w:val="007269E1"/>
    <w:rsid w:val="00766639"/>
    <w:rsid w:val="00784A8E"/>
    <w:rsid w:val="00785CC0"/>
    <w:rsid w:val="00787173"/>
    <w:rsid w:val="007878E8"/>
    <w:rsid w:val="00797598"/>
    <w:rsid w:val="007A786E"/>
    <w:rsid w:val="007D5129"/>
    <w:rsid w:val="00806725"/>
    <w:rsid w:val="00813BF2"/>
    <w:rsid w:val="0085166A"/>
    <w:rsid w:val="00890879"/>
    <w:rsid w:val="008918FF"/>
    <w:rsid w:val="008D0030"/>
    <w:rsid w:val="00935F09"/>
    <w:rsid w:val="00936D9B"/>
    <w:rsid w:val="00941B61"/>
    <w:rsid w:val="0095699C"/>
    <w:rsid w:val="00962FAB"/>
    <w:rsid w:val="009774C1"/>
    <w:rsid w:val="009A5289"/>
    <w:rsid w:val="00A0598B"/>
    <w:rsid w:val="00A155D0"/>
    <w:rsid w:val="00A55F27"/>
    <w:rsid w:val="00A60767"/>
    <w:rsid w:val="00A8673C"/>
    <w:rsid w:val="00AD16C1"/>
    <w:rsid w:val="00AE023A"/>
    <w:rsid w:val="00B41249"/>
    <w:rsid w:val="00B4768F"/>
    <w:rsid w:val="00B64328"/>
    <w:rsid w:val="00B80DE7"/>
    <w:rsid w:val="00BC135A"/>
    <w:rsid w:val="00BF135B"/>
    <w:rsid w:val="00C345EF"/>
    <w:rsid w:val="00C6558D"/>
    <w:rsid w:val="00C72C26"/>
    <w:rsid w:val="00C754A7"/>
    <w:rsid w:val="00C84A73"/>
    <w:rsid w:val="00C85100"/>
    <w:rsid w:val="00C9174A"/>
    <w:rsid w:val="00CA5215"/>
    <w:rsid w:val="00CE1C90"/>
    <w:rsid w:val="00CF2A0A"/>
    <w:rsid w:val="00CF3E28"/>
    <w:rsid w:val="00D056E1"/>
    <w:rsid w:val="00D16784"/>
    <w:rsid w:val="00D31749"/>
    <w:rsid w:val="00D461B1"/>
    <w:rsid w:val="00D9410D"/>
    <w:rsid w:val="00DC0405"/>
    <w:rsid w:val="00DF70AC"/>
    <w:rsid w:val="00E0647A"/>
    <w:rsid w:val="00E55885"/>
    <w:rsid w:val="00E679E7"/>
    <w:rsid w:val="00E87AA8"/>
    <w:rsid w:val="00E90158"/>
    <w:rsid w:val="00E9103E"/>
    <w:rsid w:val="00ED66C1"/>
    <w:rsid w:val="00EE1141"/>
    <w:rsid w:val="00EF5B0D"/>
    <w:rsid w:val="00F43900"/>
    <w:rsid w:val="00F47FB7"/>
    <w:rsid w:val="00F83374"/>
    <w:rsid w:val="00FA6439"/>
    <w:rsid w:val="00FC0D18"/>
    <w:rsid w:val="00FD039B"/>
    <w:rsid w:val="00F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7</cp:revision>
  <dcterms:created xsi:type="dcterms:W3CDTF">2022-01-24T16:29:00Z</dcterms:created>
  <dcterms:modified xsi:type="dcterms:W3CDTF">2022-02-09T10:20:00Z</dcterms:modified>
</cp:coreProperties>
</file>